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46" w:rsidRPr="00A51553" w:rsidRDefault="00BA1B74" w:rsidP="0025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94.35pt;margin-top:-85.65pt;width:26.25pt;height:28.5pt;z-index:251658240" strokecolor="white [3212]"/>
        </w:pict>
      </w:r>
      <w:r w:rsidR="00A51553" w:rsidRPr="00A5155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51553" w:rsidRDefault="00A51553" w:rsidP="00256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C7323" w:rsidRDefault="004B40D1" w:rsidP="00FC7323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B3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8C6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C26" w:rsidRPr="00FC7323" w:rsidRDefault="00007C26" w:rsidP="00FC732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732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32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32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73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1653" w:rsidRDefault="00EB3AF8" w:rsidP="006E5B73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C2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0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007C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C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07C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B73" w:rsidRPr="006E5B7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6E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73" w:rsidRPr="006E5B73">
        <w:rPr>
          <w:rFonts w:ascii="Times New Roman" w:hAnsi="Times New Roman" w:cs="Times New Roman"/>
          <w:bCs/>
          <w:sz w:val="24"/>
          <w:szCs w:val="24"/>
        </w:rPr>
        <w:t>hakim</w:t>
      </w:r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berperkara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Pengadilan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Agama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mempunyai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tahapan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6E5B73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58452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52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52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, hakim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bercerai</w:t>
      </w:r>
      <w:proofErr w:type="spellEnd"/>
      <w:r w:rsidR="007968E7">
        <w:rPr>
          <w:rFonts w:ascii="Times New Roman" w:hAnsi="Times New Roman" w:cs="Times New Roman"/>
          <w:sz w:val="24"/>
          <w:szCs w:val="24"/>
        </w:rPr>
        <w:t>,</w:t>
      </w:r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9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FE" w:rsidRPr="0058452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70CFE" w:rsidRP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FE" w:rsidRPr="0058452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70CFE" w:rsidRP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FE" w:rsidRPr="0058452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D70CFE" w:rsidRPr="005845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0CFE" w:rsidRPr="00584528">
        <w:rPr>
          <w:rFonts w:ascii="Times New Roman" w:hAnsi="Times New Roman" w:cs="Times New Roman"/>
          <w:sz w:val="24"/>
          <w:szCs w:val="24"/>
        </w:rPr>
        <w:t>Replik</w:t>
      </w:r>
      <w:proofErr w:type="spellEnd"/>
      <w:r w:rsidR="00D70CFE" w:rsidRP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FE" w:rsidRPr="00584528">
        <w:rPr>
          <w:rFonts w:ascii="Times New Roman" w:hAnsi="Times New Roman" w:cs="Times New Roman"/>
          <w:sz w:val="24"/>
          <w:szCs w:val="24"/>
        </w:rPr>
        <w:t>Duplik</w:t>
      </w:r>
      <w:proofErr w:type="spellEnd"/>
      <w:r w:rsidR="00D70CFE" w:rsidRPr="00584528">
        <w:rPr>
          <w:rFonts w:ascii="Times New Roman" w:hAnsi="Times New Roman" w:cs="Times New Roman"/>
          <w:sz w:val="24"/>
          <w:szCs w:val="24"/>
        </w:rPr>
        <w:t>)</w:t>
      </w:r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6E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B97D1F" w:rsidRPr="0058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52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28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2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2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8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28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58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B73">
        <w:rPr>
          <w:rFonts w:ascii="Times New Roman" w:hAnsi="Times New Roman" w:cs="Times New Roman"/>
          <w:sz w:val="24"/>
          <w:szCs w:val="24"/>
        </w:rPr>
        <w:t>t</w:t>
      </w:r>
      <w:r w:rsidR="00E94260">
        <w:rPr>
          <w:rFonts w:ascii="Times New Roman" w:hAnsi="Times New Roman" w:cs="Times New Roman"/>
          <w:sz w:val="24"/>
          <w:szCs w:val="24"/>
        </w:rPr>
        <w:t>ahapan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menanyai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2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4260">
        <w:rPr>
          <w:rFonts w:ascii="Times New Roman" w:hAnsi="Times New Roman" w:cs="Times New Roman"/>
          <w:sz w:val="24"/>
          <w:szCs w:val="24"/>
        </w:rPr>
        <w:t>.</w:t>
      </w:r>
      <w:r w:rsidR="004E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D9" w:rsidRDefault="004E07D9" w:rsidP="00981510">
      <w:pPr>
        <w:pStyle w:val="ListParagraph"/>
        <w:numPr>
          <w:ilvl w:val="0"/>
          <w:numId w:val="4"/>
        </w:numPr>
        <w:spacing w:after="0" w:line="48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1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81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1510">
        <w:rPr>
          <w:rFonts w:ascii="Times New Roman" w:hAnsi="Times New Roman" w:cs="Times New Roman"/>
          <w:sz w:val="24"/>
          <w:szCs w:val="24"/>
        </w:rPr>
        <w:t>bersengketa</w:t>
      </w:r>
      <w:proofErr w:type="spellEnd"/>
      <w:r w:rsid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236B9">
        <w:rPr>
          <w:rFonts w:ascii="Times New Roman" w:hAnsi="Times New Roman" w:cs="Times New Roman"/>
          <w:sz w:val="24"/>
          <w:szCs w:val="24"/>
        </w:rPr>
        <w:t>ediasi</w:t>
      </w:r>
      <w:proofErr w:type="spellEnd"/>
      <w:r w:rsidRPr="00C2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B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2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B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2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B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2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6B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</w:p>
    <w:p w:rsidR="00981510" w:rsidRDefault="00981510" w:rsidP="009815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10" w:rsidRPr="00981510" w:rsidRDefault="00981510" w:rsidP="009815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B3" w:rsidRDefault="000655E7" w:rsidP="0080362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E7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BA2883" w:rsidRPr="00981510" w:rsidRDefault="004E07D9" w:rsidP="00981510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510">
        <w:rPr>
          <w:rFonts w:ascii="Times New Roman" w:hAnsi="Times New Roman" w:cs="Times New Roman"/>
          <w:sz w:val="24"/>
          <w:szCs w:val="24"/>
        </w:rPr>
        <w:t>D</w:t>
      </w:r>
      <w:r w:rsidR="00120FD0" w:rsidRPr="00981510">
        <w:rPr>
          <w:rFonts w:ascii="Times New Roman" w:hAnsi="Times New Roman" w:cs="Times New Roman"/>
          <w:sz w:val="24"/>
          <w:szCs w:val="24"/>
        </w:rPr>
        <w:t>iha</w:t>
      </w:r>
      <w:r w:rsidRPr="00981510">
        <w:rPr>
          <w:rFonts w:ascii="Times New Roman" w:hAnsi="Times New Roman" w:cs="Times New Roman"/>
          <w:sz w:val="24"/>
          <w:szCs w:val="24"/>
        </w:rPr>
        <w:t>rapkan</w:t>
      </w:r>
      <w:proofErr w:type="spellEnd"/>
      <w:r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seyogyanya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A1" w:rsidRPr="0098151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003A1" w:rsidRPr="00981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03A1" w:rsidRPr="009815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03A1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A1" w:rsidRPr="0098151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003A1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3A1" w:rsidRPr="0098151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C003A1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mem</w:t>
      </w:r>
      <w:r w:rsidR="00C003A1" w:rsidRPr="00981510">
        <w:rPr>
          <w:rFonts w:ascii="Times New Roman" w:hAnsi="Times New Roman" w:cs="Times New Roman"/>
          <w:sz w:val="24"/>
          <w:szCs w:val="24"/>
        </w:rPr>
        <w:t>aksimalkan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agar</w:t>
      </w:r>
      <w:r w:rsidR="00C003A1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03A1" w:rsidRPr="009815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03A1" w:rsidRPr="00981510">
        <w:rPr>
          <w:rFonts w:ascii="Times New Roman" w:hAnsi="Times New Roman" w:cs="Times New Roman"/>
          <w:sz w:val="24"/>
          <w:szCs w:val="24"/>
        </w:rPr>
        <w:t xml:space="preserve"> </w:t>
      </w:r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proofErr w:type="gram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percer</w:t>
      </w:r>
      <w:r w:rsidR="00C003A1" w:rsidRPr="00981510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="00120FD0" w:rsidRPr="0098151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120FD0" w:rsidRPr="00981510">
        <w:rPr>
          <w:rFonts w:ascii="Times New Roman" w:hAnsi="Times New Roman" w:cs="Times New Roman"/>
          <w:sz w:val="24"/>
          <w:szCs w:val="24"/>
        </w:rPr>
        <w:t xml:space="preserve">. </w:t>
      </w:r>
      <w:r w:rsidR="00C003A1" w:rsidRPr="0098151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003A1" w:rsidRPr="00981510">
        <w:rPr>
          <w:rFonts w:ascii="Times New Roman" w:hAnsi="Times New Roman" w:cs="Times New Roman"/>
          <w:sz w:val="24"/>
          <w:szCs w:val="24"/>
        </w:rPr>
        <w:t>p</w:t>
      </w:r>
      <w:r w:rsidR="00E878A0" w:rsidRPr="00981510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mendamaikan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8A0" w:rsidRPr="0098151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r w:rsidR="00B64265" w:rsidRPr="0098151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8A0" w:rsidRPr="00981510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  <w:r w:rsidR="00B64265" w:rsidRPr="0098151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bi</w:t>
      </w:r>
      <w:r w:rsidR="0080362E" w:rsidRPr="0098151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ditreima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sakinah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mawaddah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warahmah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65" w:rsidRPr="00981510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B64265" w:rsidRPr="00981510">
        <w:rPr>
          <w:rFonts w:ascii="Times New Roman" w:hAnsi="Times New Roman" w:cs="Times New Roman"/>
          <w:sz w:val="24"/>
          <w:szCs w:val="24"/>
        </w:rPr>
        <w:t>.</w:t>
      </w:r>
      <w:r w:rsidR="00E878A0" w:rsidRPr="00981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510" w:rsidRPr="00981510" w:rsidRDefault="00981510" w:rsidP="00981510">
      <w:pPr>
        <w:pStyle w:val="ListParagraph"/>
        <w:numPr>
          <w:ilvl w:val="0"/>
          <w:numId w:val="16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hakam</w:t>
      </w:r>
      <w:proofErr w:type="spellEnd"/>
      <w:r w:rsidR="00B4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DE">
        <w:rPr>
          <w:rFonts w:ascii="Times New Roman" w:hAnsi="Times New Roman" w:cs="Times New Roman"/>
          <w:sz w:val="24"/>
          <w:szCs w:val="24"/>
        </w:rPr>
        <w:t>mendamaikan</w:t>
      </w:r>
      <w:proofErr w:type="spellEnd"/>
      <w:r w:rsidR="00B4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DE">
        <w:rPr>
          <w:rFonts w:ascii="Times New Roman" w:hAnsi="Times New Roman" w:cs="Times New Roman"/>
          <w:sz w:val="24"/>
          <w:szCs w:val="24"/>
        </w:rPr>
        <w:t>suam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sectPr w:rsidR="00981510" w:rsidRPr="00981510" w:rsidSect="00BA1B74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13" w:rsidRDefault="00A52513" w:rsidP="0080362E">
      <w:pPr>
        <w:spacing w:after="0" w:line="240" w:lineRule="auto"/>
      </w:pPr>
      <w:r>
        <w:separator/>
      </w:r>
    </w:p>
  </w:endnote>
  <w:endnote w:type="continuationSeparator" w:id="1">
    <w:p w:rsidR="00A52513" w:rsidRDefault="00A52513" w:rsidP="0080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8B" w:rsidRDefault="00D40C8B" w:rsidP="00D40C8B">
    <w:pPr>
      <w:pStyle w:val="Footer"/>
      <w:jc w:val="center"/>
    </w:pPr>
  </w:p>
  <w:p w:rsidR="0080362E" w:rsidRDefault="00803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13" w:rsidRDefault="00A52513" w:rsidP="0080362E">
      <w:pPr>
        <w:spacing w:after="0" w:line="240" w:lineRule="auto"/>
      </w:pPr>
      <w:r>
        <w:separator/>
      </w:r>
    </w:p>
  </w:footnote>
  <w:footnote w:type="continuationSeparator" w:id="1">
    <w:p w:rsidR="00A52513" w:rsidRDefault="00A52513" w:rsidP="0080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1394"/>
      <w:docPartObj>
        <w:docPartGallery w:val="Page Numbers (Top of Page)"/>
        <w:docPartUnique/>
      </w:docPartObj>
    </w:sdtPr>
    <w:sdtContent>
      <w:p w:rsidR="002A7488" w:rsidRDefault="002A7488">
        <w:pPr>
          <w:pStyle w:val="Header"/>
          <w:jc w:val="right"/>
        </w:pPr>
        <w:r w:rsidRPr="002A748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A748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A748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A1B74">
          <w:rPr>
            <w:rFonts w:asciiTheme="majorBidi" w:hAnsiTheme="majorBidi" w:cstheme="majorBidi"/>
            <w:noProof/>
            <w:sz w:val="24"/>
            <w:szCs w:val="24"/>
          </w:rPr>
          <w:t>60</w:t>
        </w:r>
        <w:r w:rsidRPr="002A748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40C8B" w:rsidRDefault="00D40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219"/>
    <w:multiLevelType w:val="hybridMultilevel"/>
    <w:tmpl w:val="8B6A022A"/>
    <w:lvl w:ilvl="0" w:tplc="5AC24B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C13D9F"/>
    <w:multiLevelType w:val="hybridMultilevel"/>
    <w:tmpl w:val="E6026D42"/>
    <w:lvl w:ilvl="0" w:tplc="D5EEC8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021CF3"/>
    <w:multiLevelType w:val="hybridMultilevel"/>
    <w:tmpl w:val="5562FF82"/>
    <w:lvl w:ilvl="0" w:tplc="DDA8FD92">
      <w:start w:val="1"/>
      <w:numFmt w:val="decimal"/>
      <w:lvlText w:val="%1)"/>
      <w:lvlJc w:val="left"/>
      <w:pPr>
        <w:ind w:left="293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56" w:hanging="360"/>
      </w:pPr>
    </w:lvl>
    <w:lvl w:ilvl="2" w:tplc="0409001B" w:tentative="1">
      <w:start w:val="1"/>
      <w:numFmt w:val="lowerRoman"/>
      <w:lvlText w:val="%3."/>
      <w:lvlJc w:val="right"/>
      <w:pPr>
        <w:ind w:left="4376" w:hanging="180"/>
      </w:pPr>
    </w:lvl>
    <w:lvl w:ilvl="3" w:tplc="0409000F" w:tentative="1">
      <w:start w:val="1"/>
      <w:numFmt w:val="decimal"/>
      <w:lvlText w:val="%4."/>
      <w:lvlJc w:val="left"/>
      <w:pPr>
        <w:ind w:left="5096" w:hanging="360"/>
      </w:pPr>
    </w:lvl>
    <w:lvl w:ilvl="4" w:tplc="04090019" w:tentative="1">
      <w:start w:val="1"/>
      <w:numFmt w:val="lowerLetter"/>
      <w:lvlText w:val="%5."/>
      <w:lvlJc w:val="left"/>
      <w:pPr>
        <w:ind w:left="5816" w:hanging="360"/>
      </w:pPr>
    </w:lvl>
    <w:lvl w:ilvl="5" w:tplc="0409001B" w:tentative="1">
      <w:start w:val="1"/>
      <w:numFmt w:val="lowerRoman"/>
      <w:lvlText w:val="%6."/>
      <w:lvlJc w:val="right"/>
      <w:pPr>
        <w:ind w:left="6536" w:hanging="180"/>
      </w:pPr>
    </w:lvl>
    <w:lvl w:ilvl="6" w:tplc="0409000F" w:tentative="1">
      <w:start w:val="1"/>
      <w:numFmt w:val="decimal"/>
      <w:lvlText w:val="%7."/>
      <w:lvlJc w:val="left"/>
      <w:pPr>
        <w:ind w:left="7256" w:hanging="360"/>
      </w:pPr>
    </w:lvl>
    <w:lvl w:ilvl="7" w:tplc="04090019" w:tentative="1">
      <w:start w:val="1"/>
      <w:numFmt w:val="lowerLetter"/>
      <w:lvlText w:val="%8."/>
      <w:lvlJc w:val="left"/>
      <w:pPr>
        <w:ind w:left="7976" w:hanging="360"/>
      </w:pPr>
    </w:lvl>
    <w:lvl w:ilvl="8" w:tplc="0409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3">
    <w:nsid w:val="18F64514"/>
    <w:multiLevelType w:val="hybridMultilevel"/>
    <w:tmpl w:val="C414AAF4"/>
    <w:lvl w:ilvl="0" w:tplc="93E8D9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0E6D34"/>
    <w:multiLevelType w:val="hybridMultilevel"/>
    <w:tmpl w:val="8D2A010E"/>
    <w:lvl w:ilvl="0" w:tplc="D390C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5F2C87"/>
    <w:multiLevelType w:val="hybridMultilevel"/>
    <w:tmpl w:val="54360350"/>
    <w:lvl w:ilvl="0" w:tplc="84842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8EC"/>
    <w:multiLevelType w:val="hybridMultilevel"/>
    <w:tmpl w:val="D49CEC68"/>
    <w:lvl w:ilvl="0" w:tplc="8CF05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C15B65"/>
    <w:multiLevelType w:val="hybridMultilevel"/>
    <w:tmpl w:val="BCA23636"/>
    <w:lvl w:ilvl="0" w:tplc="97E6E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101AC2"/>
    <w:multiLevelType w:val="hybridMultilevel"/>
    <w:tmpl w:val="8D6AAA58"/>
    <w:lvl w:ilvl="0" w:tplc="F9D4C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909BF"/>
    <w:multiLevelType w:val="hybridMultilevel"/>
    <w:tmpl w:val="3470FBA6"/>
    <w:lvl w:ilvl="0" w:tplc="9F1A16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52C58"/>
    <w:multiLevelType w:val="hybridMultilevel"/>
    <w:tmpl w:val="61463414"/>
    <w:lvl w:ilvl="0" w:tplc="A86846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60627C"/>
    <w:multiLevelType w:val="hybridMultilevel"/>
    <w:tmpl w:val="7B0CDCB8"/>
    <w:lvl w:ilvl="0" w:tplc="4142D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324B26"/>
    <w:multiLevelType w:val="hybridMultilevel"/>
    <w:tmpl w:val="AB22DCE6"/>
    <w:lvl w:ilvl="0" w:tplc="140A06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C1206"/>
    <w:multiLevelType w:val="hybridMultilevel"/>
    <w:tmpl w:val="FA8683EE"/>
    <w:lvl w:ilvl="0" w:tplc="CF08E5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4F5F8E"/>
    <w:multiLevelType w:val="hybridMultilevel"/>
    <w:tmpl w:val="572A7600"/>
    <w:lvl w:ilvl="0" w:tplc="43B87C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56117A"/>
    <w:multiLevelType w:val="hybridMultilevel"/>
    <w:tmpl w:val="ACDAA7CE"/>
    <w:lvl w:ilvl="0" w:tplc="F640B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53"/>
    <w:rsid w:val="00007C26"/>
    <w:rsid w:val="000655E7"/>
    <w:rsid w:val="00066095"/>
    <w:rsid w:val="0007042B"/>
    <w:rsid w:val="00077595"/>
    <w:rsid w:val="000A7BE5"/>
    <w:rsid w:val="000C1012"/>
    <w:rsid w:val="000D2F5C"/>
    <w:rsid w:val="000F7E4A"/>
    <w:rsid w:val="001034FC"/>
    <w:rsid w:val="0011347C"/>
    <w:rsid w:val="00120FD0"/>
    <w:rsid w:val="001461FF"/>
    <w:rsid w:val="0015279B"/>
    <w:rsid w:val="00164C0C"/>
    <w:rsid w:val="00171AE0"/>
    <w:rsid w:val="0017659C"/>
    <w:rsid w:val="0017772D"/>
    <w:rsid w:val="00192023"/>
    <w:rsid w:val="001A65B6"/>
    <w:rsid w:val="001A6FCE"/>
    <w:rsid w:val="001C0F5C"/>
    <w:rsid w:val="001C2F2C"/>
    <w:rsid w:val="001E37AE"/>
    <w:rsid w:val="001F42FF"/>
    <w:rsid w:val="002057D0"/>
    <w:rsid w:val="0025676F"/>
    <w:rsid w:val="00291E80"/>
    <w:rsid w:val="002A16E2"/>
    <w:rsid w:val="002A7488"/>
    <w:rsid w:val="002B0ED1"/>
    <w:rsid w:val="002B0F18"/>
    <w:rsid w:val="002D1614"/>
    <w:rsid w:val="002F1607"/>
    <w:rsid w:val="00305757"/>
    <w:rsid w:val="0032638B"/>
    <w:rsid w:val="0034218C"/>
    <w:rsid w:val="00394332"/>
    <w:rsid w:val="003D30F5"/>
    <w:rsid w:val="003E428B"/>
    <w:rsid w:val="003F284A"/>
    <w:rsid w:val="003F6AA2"/>
    <w:rsid w:val="00425734"/>
    <w:rsid w:val="00430C33"/>
    <w:rsid w:val="004375DE"/>
    <w:rsid w:val="00450E49"/>
    <w:rsid w:val="00462887"/>
    <w:rsid w:val="00477CCC"/>
    <w:rsid w:val="00481653"/>
    <w:rsid w:val="0048534D"/>
    <w:rsid w:val="0049355B"/>
    <w:rsid w:val="004B11F0"/>
    <w:rsid w:val="004B40D1"/>
    <w:rsid w:val="004C5817"/>
    <w:rsid w:val="004D28B6"/>
    <w:rsid w:val="004E07D9"/>
    <w:rsid w:val="004E6158"/>
    <w:rsid w:val="004F58DA"/>
    <w:rsid w:val="00501912"/>
    <w:rsid w:val="00532E46"/>
    <w:rsid w:val="00535065"/>
    <w:rsid w:val="005407A3"/>
    <w:rsid w:val="0054582A"/>
    <w:rsid w:val="00561816"/>
    <w:rsid w:val="00584528"/>
    <w:rsid w:val="005A6ED5"/>
    <w:rsid w:val="005A7546"/>
    <w:rsid w:val="005B47B3"/>
    <w:rsid w:val="005C2158"/>
    <w:rsid w:val="005C6AF0"/>
    <w:rsid w:val="005E11F8"/>
    <w:rsid w:val="005F1EA8"/>
    <w:rsid w:val="005F240B"/>
    <w:rsid w:val="005F6AF1"/>
    <w:rsid w:val="00605454"/>
    <w:rsid w:val="006061AD"/>
    <w:rsid w:val="00627E82"/>
    <w:rsid w:val="006327B1"/>
    <w:rsid w:val="006336B6"/>
    <w:rsid w:val="00651DB9"/>
    <w:rsid w:val="00661000"/>
    <w:rsid w:val="00677FF6"/>
    <w:rsid w:val="0068415A"/>
    <w:rsid w:val="00684B96"/>
    <w:rsid w:val="00697D67"/>
    <w:rsid w:val="006A765D"/>
    <w:rsid w:val="006B7C0C"/>
    <w:rsid w:val="006E5B73"/>
    <w:rsid w:val="006F752E"/>
    <w:rsid w:val="0070651B"/>
    <w:rsid w:val="00730817"/>
    <w:rsid w:val="00731C7D"/>
    <w:rsid w:val="0073377D"/>
    <w:rsid w:val="00746593"/>
    <w:rsid w:val="00761206"/>
    <w:rsid w:val="0077488F"/>
    <w:rsid w:val="007968E7"/>
    <w:rsid w:val="007C080F"/>
    <w:rsid w:val="007C0AB4"/>
    <w:rsid w:val="0080362E"/>
    <w:rsid w:val="008441F2"/>
    <w:rsid w:val="00863B9F"/>
    <w:rsid w:val="0088068B"/>
    <w:rsid w:val="008826B8"/>
    <w:rsid w:val="00891B59"/>
    <w:rsid w:val="0089583E"/>
    <w:rsid w:val="00895D88"/>
    <w:rsid w:val="008964DB"/>
    <w:rsid w:val="008C3131"/>
    <w:rsid w:val="008C6B3B"/>
    <w:rsid w:val="008D5F22"/>
    <w:rsid w:val="008D6F63"/>
    <w:rsid w:val="008F17A0"/>
    <w:rsid w:val="00924594"/>
    <w:rsid w:val="00945987"/>
    <w:rsid w:val="00981510"/>
    <w:rsid w:val="009962AE"/>
    <w:rsid w:val="009C5EC7"/>
    <w:rsid w:val="009C79FC"/>
    <w:rsid w:val="009D7251"/>
    <w:rsid w:val="009E150B"/>
    <w:rsid w:val="009E17A9"/>
    <w:rsid w:val="009E5CDE"/>
    <w:rsid w:val="009F4601"/>
    <w:rsid w:val="00A152E3"/>
    <w:rsid w:val="00A2106E"/>
    <w:rsid w:val="00A252CA"/>
    <w:rsid w:val="00A2578E"/>
    <w:rsid w:val="00A32849"/>
    <w:rsid w:val="00A365DC"/>
    <w:rsid w:val="00A51553"/>
    <w:rsid w:val="00A52513"/>
    <w:rsid w:val="00A611D9"/>
    <w:rsid w:val="00A6522A"/>
    <w:rsid w:val="00AA17AC"/>
    <w:rsid w:val="00AD1D88"/>
    <w:rsid w:val="00AE5712"/>
    <w:rsid w:val="00AF50F5"/>
    <w:rsid w:val="00B0587B"/>
    <w:rsid w:val="00B20875"/>
    <w:rsid w:val="00B25236"/>
    <w:rsid w:val="00B27EF7"/>
    <w:rsid w:val="00B361B9"/>
    <w:rsid w:val="00B363F9"/>
    <w:rsid w:val="00B402DE"/>
    <w:rsid w:val="00B41858"/>
    <w:rsid w:val="00B4263A"/>
    <w:rsid w:val="00B42AF7"/>
    <w:rsid w:val="00B52A7A"/>
    <w:rsid w:val="00B64265"/>
    <w:rsid w:val="00B656A8"/>
    <w:rsid w:val="00B97D1F"/>
    <w:rsid w:val="00BA1B74"/>
    <w:rsid w:val="00BA2883"/>
    <w:rsid w:val="00BB6A3A"/>
    <w:rsid w:val="00BC1971"/>
    <w:rsid w:val="00BC634A"/>
    <w:rsid w:val="00BD54E2"/>
    <w:rsid w:val="00BF2CB8"/>
    <w:rsid w:val="00BF3F3A"/>
    <w:rsid w:val="00C003A1"/>
    <w:rsid w:val="00C11B4B"/>
    <w:rsid w:val="00C307B4"/>
    <w:rsid w:val="00CA0A19"/>
    <w:rsid w:val="00CB3CD6"/>
    <w:rsid w:val="00CC2A28"/>
    <w:rsid w:val="00CF2882"/>
    <w:rsid w:val="00D12B65"/>
    <w:rsid w:val="00D166DB"/>
    <w:rsid w:val="00D265DC"/>
    <w:rsid w:val="00D31CDE"/>
    <w:rsid w:val="00D40C8B"/>
    <w:rsid w:val="00D50418"/>
    <w:rsid w:val="00D6226E"/>
    <w:rsid w:val="00D70CFE"/>
    <w:rsid w:val="00DB5F2C"/>
    <w:rsid w:val="00DC2964"/>
    <w:rsid w:val="00DD0646"/>
    <w:rsid w:val="00DE7120"/>
    <w:rsid w:val="00DF351E"/>
    <w:rsid w:val="00DF4C17"/>
    <w:rsid w:val="00E30E8A"/>
    <w:rsid w:val="00E31DEE"/>
    <w:rsid w:val="00E37DC6"/>
    <w:rsid w:val="00E5470A"/>
    <w:rsid w:val="00E80475"/>
    <w:rsid w:val="00E878A0"/>
    <w:rsid w:val="00E94260"/>
    <w:rsid w:val="00E95070"/>
    <w:rsid w:val="00E953DD"/>
    <w:rsid w:val="00E9667D"/>
    <w:rsid w:val="00EB3AF8"/>
    <w:rsid w:val="00F00D22"/>
    <w:rsid w:val="00F108BB"/>
    <w:rsid w:val="00F235EF"/>
    <w:rsid w:val="00F35C1D"/>
    <w:rsid w:val="00F4765D"/>
    <w:rsid w:val="00F75932"/>
    <w:rsid w:val="00F95C03"/>
    <w:rsid w:val="00FA424B"/>
    <w:rsid w:val="00FB7BBE"/>
    <w:rsid w:val="00FC7323"/>
    <w:rsid w:val="00FD0ECD"/>
    <w:rsid w:val="00FD4A92"/>
    <w:rsid w:val="00FE109A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2E"/>
  </w:style>
  <w:style w:type="paragraph" w:styleId="Footer">
    <w:name w:val="footer"/>
    <w:basedOn w:val="Normal"/>
    <w:link w:val="FooterChar"/>
    <w:uiPriority w:val="99"/>
    <w:unhideWhenUsed/>
    <w:rsid w:val="0080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cp:lastPrinted>2016-01-04T07:49:00Z</cp:lastPrinted>
  <dcterms:created xsi:type="dcterms:W3CDTF">2015-10-02T02:23:00Z</dcterms:created>
  <dcterms:modified xsi:type="dcterms:W3CDTF">2016-01-04T07:51:00Z</dcterms:modified>
</cp:coreProperties>
</file>