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8" w:rsidRPr="0005673A" w:rsidRDefault="000707D8" w:rsidP="00CB2CD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5673A">
        <w:rPr>
          <w:rFonts w:ascii="Traditional Arabic" w:hAnsi="Traditional Arabic" w:cs="Traditional Arabic"/>
          <w:b/>
          <w:bCs/>
          <w:sz w:val="40"/>
          <w:szCs w:val="40"/>
          <w:rtl/>
        </w:rPr>
        <w:t>كلمة تمهيدية</w:t>
      </w:r>
    </w:p>
    <w:p w:rsidR="00DC7199" w:rsidRPr="0005673A" w:rsidRDefault="000707D8" w:rsidP="00CB2CD8">
      <w:pPr>
        <w:bidi/>
        <w:jc w:val="center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05673A">
        <w:rPr>
          <w:rFonts w:ascii="Traditional Arabic" w:hAnsi="Traditional Arabic" w:cs="Traditional Arabic"/>
          <w:sz w:val="40"/>
          <w:szCs w:val="40"/>
          <w:rtl/>
        </w:rPr>
        <w:t>بسم الله الرحمن الرحيم</w:t>
      </w:r>
    </w:p>
    <w:p w:rsidR="000707D8" w:rsidRPr="0005673A" w:rsidRDefault="000707D8" w:rsidP="00CB2CD8">
      <w:pPr>
        <w:bidi/>
        <w:ind w:firstLine="720"/>
        <w:jc w:val="lowKashida"/>
        <w:rPr>
          <w:rFonts w:ascii="Traditional Arabic" w:hAnsi="Traditional Arabic" w:cs="Traditional Arabic"/>
          <w:sz w:val="40"/>
          <w:szCs w:val="40"/>
          <w:rtl/>
        </w:rPr>
      </w:pPr>
      <w:r w:rsidRPr="0005673A">
        <w:rPr>
          <w:rFonts w:ascii="Traditional Arabic" w:hAnsi="Traditional Arabic" w:cs="Traditional Arabic"/>
          <w:sz w:val="40"/>
          <w:szCs w:val="40"/>
          <w:rtl/>
        </w:rPr>
        <w:t>الحمد لله رب العالمين، الذي أنزل ا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</w:rPr>
        <w:t>لإ</w:t>
      </w:r>
      <w:r w:rsidRPr="0005673A">
        <w:rPr>
          <w:rFonts w:ascii="Traditional Arabic" w:hAnsi="Traditional Arabic" w:cs="Traditional Arabic"/>
          <w:sz w:val="40"/>
          <w:szCs w:val="40"/>
          <w:rtl/>
        </w:rPr>
        <w:t>سلام رحمة للعالمين و أرسل رسوله بالهد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</w:rPr>
        <w:t>ى</w:t>
      </w:r>
      <w:r w:rsidRPr="0005673A">
        <w:rPr>
          <w:rFonts w:ascii="Traditional Arabic" w:hAnsi="Traditional Arabic" w:cs="Traditional Arabic"/>
          <w:sz w:val="40"/>
          <w:szCs w:val="40"/>
          <w:rtl/>
        </w:rPr>
        <w:t xml:space="preserve"> و دين الحق</w:t>
      </w:r>
      <w:r w:rsidRPr="0005673A">
        <w:rPr>
          <w:rFonts w:ascii="Traditional Arabic" w:hAnsi="Traditional Arabic" w:cs="Traditional Arabic" w:hint="cs"/>
          <w:sz w:val="40"/>
          <w:szCs w:val="40"/>
          <w:rtl/>
        </w:rPr>
        <w:t xml:space="preserve"> ليظهر على الدين كله و كفى </w:t>
      </w:r>
      <w:r w:rsidR="00E31698" w:rsidRPr="0005673A">
        <w:rPr>
          <w:rFonts w:ascii="Traditional Arabic" w:hAnsi="Traditional Arabic" w:cs="Traditional Arabic" w:hint="cs"/>
          <w:sz w:val="40"/>
          <w:szCs w:val="40"/>
          <w:rtl/>
        </w:rPr>
        <w:t>بالله شهيدا، أشهد أن لا إله إلا الله و حده لا شريك له و أشهد أن محمدا رسول الله. و الصلاة و السلام على أشرف الأنبياء و المرسلين و على آله و أصحابه أجمعين أما بعد.</w:t>
      </w:r>
    </w:p>
    <w:p w:rsidR="00E31698" w:rsidRPr="0005673A" w:rsidRDefault="00D9336D" w:rsidP="00CB2CD8">
      <w:pPr>
        <w:bidi/>
        <w:ind w:left="-9" w:firstLine="72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</w:rPr>
        <w:t>فبرحمة الله و هدايته و توفيقه قد أمكن الكاتب من إتمام هذه الرسالة تحت الموضوع "استعمال طريقة القراءة فى تعل</w:t>
      </w:r>
      <w:r w:rsidR="00817C68" w:rsidRPr="0005673A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Pr="0005673A">
        <w:rPr>
          <w:rFonts w:ascii="Traditional Arabic" w:hAnsi="Traditional Arabic" w:cs="Traditional Arabic" w:hint="cs"/>
          <w:sz w:val="40"/>
          <w:szCs w:val="40"/>
          <w:rtl/>
        </w:rPr>
        <w:t xml:space="preserve">م اللغة العربية" لاستفاء بعض الشروط المطلوبة للحصول على درجة سرجانا التربية الإسلامية </w:t>
      </w:r>
      <w:r w:rsidR="002E67B6" w:rsidRPr="0005673A">
        <w:rPr>
          <w:rFonts w:ascii="Traditional Arabic" w:hAnsi="Traditional Arabic" w:cs="Traditional Arabic" w:hint="cs"/>
          <w:sz w:val="40"/>
          <w:szCs w:val="40"/>
          <w:rtl/>
        </w:rPr>
        <w:t>فى كلية تربية اللغة العربية بالجامعة الإسلامية الحكومية كندارى.</w:t>
      </w:r>
    </w:p>
    <w:p w:rsidR="003F55CA" w:rsidRPr="0005673A" w:rsidRDefault="003F55CA" w:rsidP="00CB2CD8">
      <w:pPr>
        <w:bidi/>
        <w:ind w:firstLine="711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كتب الكاتب هذه الرسالة بكل جهد، و قد وجد الصعوبات و غيرها و قد تمت هذه الرسالة بوجود المعونات و ا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لإ</w:t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رشادات و التوجيهات من جميع الأشخاص الذين  قد بذلوا جهودهم فى تنظيم هذه الرسالة.</w:t>
      </w:r>
    </w:p>
    <w:p w:rsidR="003F55CA" w:rsidRPr="0005673A" w:rsidRDefault="003F55CA" w:rsidP="00CB2CD8">
      <w:pPr>
        <w:bidi/>
        <w:ind w:firstLine="738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 على ذلك قدم الكاتب بجزيل الشكر إلى كافة المرشدين الذين ساعدو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اه</w:t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على تحقيق هذه الرسالة و قدم هذه الشكر إلى:</w:t>
      </w:r>
    </w:p>
    <w:p w:rsidR="0024256D" w:rsidRPr="0005673A" w:rsidRDefault="003F55CA" w:rsidP="00CB2CD8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و</w:t>
      </w:r>
      <w:r w:rsidR="0024256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</w:t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لدي المكرمين الذين ربيانى تربية صالحة و أدبانى تأديبا إلى سن البلوغ المرشد. و أدعو الله أن يرحمهما كما ربيانى صغيرا</w:t>
      </w:r>
      <w:r w:rsidR="0024256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و إلى زوجتى المحبوبة</w:t>
      </w:r>
      <w:r w:rsidR="00817C68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و ابنى و بنتى المحبوبين</w:t>
      </w:r>
      <w:r w:rsidR="0024256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.</w:t>
      </w:r>
    </w:p>
    <w:p w:rsidR="00E047C9" w:rsidRPr="0005673A" w:rsidRDefault="00D430BE" w:rsidP="00CB2CD8">
      <w:pPr>
        <w:pStyle w:val="ListParagraph"/>
        <w:numPr>
          <w:ilvl w:val="0"/>
          <w:numId w:val="1"/>
        </w:numPr>
        <w:bidi/>
        <w:ind w:left="441" w:hanging="450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الأستاذ الفاضل الدكتور نور عالم، م.فد. رئيس الجامعة الإسلامية الحكومية كندارى </w:t>
      </w:r>
      <w:r w:rsidR="00E047C9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الذى قد بذل جهده و أفكاره فى توجيه </w:t>
      </w:r>
      <w:r w:rsidR="00817C68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و تطوير </w:t>
      </w:r>
      <w:r w:rsidR="00E047C9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هذه الجامعة.</w:t>
      </w:r>
    </w:p>
    <w:p w:rsidR="003F55CA" w:rsidRPr="0005673A" w:rsidRDefault="00E047C9" w:rsidP="00CB2CD8">
      <w:pPr>
        <w:pStyle w:val="ListParagraph"/>
        <w:numPr>
          <w:ilvl w:val="0"/>
          <w:numId w:val="1"/>
        </w:numPr>
        <w:bidi/>
        <w:ind w:left="351" w:hanging="35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lastRenderedPageBreak/>
        <w:t xml:space="preserve"> الأستاذة الفاضلة الدكتور الحاجة ستي ق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ريظة، م.أغ. عميدة كلية التربية</w:t>
      </w:r>
      <w:r w:rsidR="00DD6A7A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للجامعة الإسلامية الحكومية كندارى </w:t>
      </w:r>
      <w:r w:rsidR="00347816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التى قد طورت</w:t>
      </w:r>
      <w:r w:rsidR="0024256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347816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هذه الكلية تطويرا جيدا.</w:t>
      </w:r>
    </w:p>
    <w:p w:rsidR="00347816" w:rsidRPr="0005673A" w:rsidRDefault="00DD6A7A" w:rsidP="00CB2CD8">
      <w:pPr>
        <w:pStyle w:val="ListParagraph"/>
        <w:numPr>
          <w:ilvl w:val="0"/>
          <w:numId w:val="1"/>
        </w:numPr>
        <w:bidi/>
        <w:ind w:left="44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9A4BFA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الأستاذة الفاضلة ومونى س.أغ م.فد.إ رئيسة كلية تربية اللغة العربية بالجامعة الإسلامية الحكومية كندارى التى قد بذلت جهودها لتوجيه طلاب شعبة اللغة العربية حتى يستطيعوا أن يتعلموا دراستهم و ينالوا العلم النافع فى حياتهم.</w:t>
      </w:r>
    </w:p>
    <w:p w:rsidR="00F40DC6" w:rsidRPr="0005673A" w:rsidRDefault="009A4BFA" w:rsidP="00CB2CD8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السيدان المشرفان الأستاذ الدكتور لؤودى عبد الوهاب، م.فد و الأستاذ سمرين، م.فد.</w:t>
      </w:r>
      <w:r w:rsidR="00F40DC6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إ الذان قد بذلا جهدهما لإشرافين الكاتب فى كتابة هذه الرسالة.</w:t>
      </w:r>
    </w:p>
    <w:p w:rsidR="00F40DC6" w:rsidRPr="0005673A" w:rsidRDefault="00F40DC6" w:rsidP="00CB2CD8">
      <w:pPr>
        <w:pStyle w:val="ListParagraph"/>
        <w:numPr>
          <w:ilvl w:val="0"/>
          <w:numId w:val="1"/>
        </w:numPr>
        <w:bidi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جميع الأساتذة و الأستاذات و الموظفين المحترمين الذين علمو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</w:t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نى العلوم الكثيرة المفيدة حتى أستطيع أن أنهي دراستى فى هذه الجامعة.</w:t>
      </w:r>
    </w:p>
    <w:p w:rsidR="0087682F" w:rsidRPr="0005673A" w:rsidRDefault="00F40DC6" w:rsidP="00CB2CD8">
      <w:pPr>
        <w:pStyle w:val="ListParagraph"/>
        <w:numPr>
          <w:ilvl w:val="0"/>
          <w:numId w:val="1"/>
        </w:numPr>
        <w:bidi/>
        <w:ind w:left="44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855C1F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 جميع أصدقائى و إخ</w:t>
      </w:r>
      <w:r w:rsidR="0087682F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وانى الذين ساعدو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</w:t>
      </w:r>
      <w:r w:rsidR="0087682F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نى و ارشدو</w:t>
      </w:r>
      <w:r w:rsidR="00DF232D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</w:t>
      </w:r>
      <w:r w:rsidR="0087682F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نى الأشياء المتعلقة بهذه الرسالة و خصوصا أصدقائى فى شعبة اللغة العربية.</w:t>
      </w:r>
    </w:p>
    <w:p w:rsidR="0005673A" w:rsidRDefault="00DD6A7A" w:rsidP="00CB2CD8">
      <w:pPr>
        <w:pStyle w:val="ListParagraph"/>
        <w:bidi/>
        <w:ind w:left="44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و </w:t>
      </w:r>
      <w:r w:rsidR="0087682F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أخيرا أسأل الله سبحانه و تعالى </w:t>
      </w:r>
      <w:r w:rsidR="002D4DF2"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و أسأله أن يهدينا إلى الصراط المستقيم و الحمد لله رب العالمين.</w:t>
      </w:r>
    </w:p>
    <w:p w:rsidR="0005673A" w:rsidRPr="00251F6C" w:rsidRDefault="00251F6C" w:rsidP="00F8561D">
      <w:pPr>
        <w:pStyle w:val="ListParagraph"/>
        <w:bidi/>
        <w:ind w:left="4761"/>
        <w:jc w:val="lowKashida"/>
        <w:rPr>
          <w:rFonts w:ascii="Traditional Arabic" w:hAnsi="Traditional Arabic" w:cs="Traditional Arabic"/>
          <w:sz w:val="40"/>
          <w:szCs w:val="40"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 كندارى، </w:t>
      </w:r>
      <w:r w:rsidR="00F8561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12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F8561D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نوفمبر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2015   </w:t>
      </w:r>
    </w:p>
    <w:p w:rsidR="0005673A" w:rsidRDefault="0005673A" w:rsidP="00CB2CD8">
      <w:pPr>
        <w:bidi/>
        <w:ind w:left="4041" w:firstLine="279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 xml:space="preserve"> </w:t>
      </w:r>
      <w:r w:rsidR="00251F6C"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</w:r>
      <w:r w:rsidRPr="0005673A"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الكاتب</w:t>
      </w:r>
    </w:p>
    <w:p w:rsidR="00251F6C" w:rsidRPr="0005673A" w:rsidRDefault="00251F6C" w:rsidP="00CB2CD8">
      <w:pPr>
        <w:bidi/>
        <w:ind w:firstLine="441"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05673A" w:rsidRPr="00251F6C" w:rsidRDefault="0005673A" w:rsidP="00CB2CD8">
      <w:pPr>
        <w:bidi/>
        <w:jc w:val="lowKashida"/>
        <w:rPr>
          <w:rFonts w:ascii="Traditional Arabic" w:hAnsi="Traditional Arabic" w:cs="Traditional Arabic"/>
          <w:sz w:val="40"/>
          <w:szCs w:val="40"/>
          <w:rtl/>
          <w:lang w:val="id-ID"/>
        </w:rPr>
      </w:pPr>
    </w:p>
    <w:p w:rsidR="009A4BFA" w:rsidRPr="00251F6C" w:rsidRDefault="0005673A" w:rsidP="00CB2CD8">
      <w:pPr>
        <w:bidi/>
        <w:ind w:left="4320" w:firstLine="720"/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251F6C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سانتياوان</w:t>
      </w:r>
    </w:p>
    <w:sectPr w:rsidR="009A4BFA" w:rsidRPr="00251F6C" w:rsidSect="00F8561D">
      <w:footerReference w:type="default" r:id="rId7"/>
      <w:pgSz w:w="11907" w:h="16839" w:code="9"/>
      <w:pgMar w:top="2268" w:right="2268" w:bottom="1701" w:left="1701" w:header="720" w:footer="720" w:gutter="0"/>
      <w:pgNumType w:fmt="arabicAlpha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CC" w:rsidRDefault="00715ECC" w:rsidP="00754FCE">
      <w:r>
        <w:separator/>
      </w:r>
    </w:p>
  </w:endnote>
  <w:endnote w:type="continuationSeparator" w:id="1">
    <w:p w:rsidR="00715ECC" w:rsidRDefault="00715ECC" w:rsidP="0075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69"/>
      <w:docPartObj>
        <w:docPartGallery w:val="Page Numbers (Bottom of Page)"/>
        <w:docPartUnique/>
      </w:docPartObj>
    </w:sdtPr>
    <w:sdtContent>
      <w:p w:rsidR="00061B2A" w:rsidRDefault="009D4B47">
        <w:pPr>
          <w:pStyle w:val="Footer"/>
          <w:jc w:val="center"/>
        </w:pPr>
        <w:r w:rsidRPr="00F8561D">
          <w:rPr>
            <w:b/>
            <w:bCs/>
          </w:rPr>
          <w:fldChar w:fldCharType="begin"/>
        </w:r>
        <w:r w:rsidRPr="00F8561D">
          <w:rPr>
            <w:b/>
            <w:bCs/>
          </w:rPr>
          <w:instrText xml:space="preserve"> PAGE   \* MERGEFORMAT </w:instrText>
        </w:r>
        <w:r w:rsidRPr="00F8561D">
          <w:rPr>
            <w:b/>
            <w:bCs/>
          </w:rPr>
          <w:fldChar w:fldCharType="separate"/>
        </w:r>
        <w:r w:rsidR="00F8561D">
          <w:rPr>
            <w:rFonts w:hint="cs"/>
            <w:b/>
            <w:bCs/>
            <w:noProof/>
            <w:rtl/>
          </w:rPr>
          <w:t>ج‌</w:t>
        </w:r>
        <w:r w:rsidRPr="00F8561D">
          <w:rPr>
            <w:b/>
            <w:bCs/>
          </w:rPr>
          <w:fldChar w:fldCharType="end"/>
        </w:r>
      </w:p>
    </w:sdtContent>
  </w:sdt>
  <w:p w:rsidR="00754FCE" w:rsidRDefault="00754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CC" w:rsidRDefault="00715ECC" w:rsidP="00754FCE">
      <w:r>
        <w:separator/>
      </w:r>
    </w:p>
  </w:footnote>
  <w:footnote w:type="continuationSeparator" w:id="1">
    <w:p w:rsidR="00715ECC" w:rsidRDefault="00715ECC" w:rsidP="0075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707D8"/>
    <w:rsid w:val="00001C46"/>
    <w:rsid w:val="00001FA3"/>
    <w:rsid w:val="00003DF5"/>
    <w:rsid w:val="00006AE0"/>
    <w:rsid w:val="0000746F"/>
    <w:rsid w:val="00010999"/>
    <w:rsid w:val="00010A55"/>
    <w:rsid w:val="00012CA0"/>
    <w:rsid w:val="0002197E"/>
    <w:rsid w:val="00022D0B"/>
    <w:rsid w:val="00024EF8"/>
    <w:rsid w:val="00031010"/>
    <w:rsid w:val="0003516B"/>
    <w:rsid w:val="00037B04"/>
    <w:rsid w:val="00041F1F"/>
    <w:rsid w:val="000444F3"/>
    <w:rsid w:val="00046644"/>
    <w:rsid w:val="00046CB1"/>
    <w:rsid w:val="00047030"/>
    <w:rsid w:val="000475D4"/>
    <w:rsid w:val="0005554E"/>
    <w:rsid w:val="00056640"/>
    <w:rsid w:val="0005673A"/>
    <w:rsid w:val="000606AC"/>
    <w:rsid w:val="00061B2A"/>
    <w:rsid w:val="000621CD"/>
    <w:rsid w:val="00063827"/>
    <w:rsid w:val="000707D8"/>
    <w:rsid w:val="00071313"/>
    <w:rsid w:val="000754A1"/>
    <w:rsid w:val="00075AD6"/>
    <w:rsid w:val="00085338"/>
    <w:rsid w:val="00085A39"/>
    <w:rsid w:val="00093E77"/>
    <w:rsid w:val="000958EC"/>
    <w:rsid w:val="000A1464"/>
    <w:rsid w:val="000A3E00"/>
    <w:rsid w:val="000A3FB6"/>
    <w:rsid w:val="000B5AF4"/>
    <w:rsid w:val="000C2066"/>
    <w:rsid w:val="000D3A19"/>
    <w:rsid w:val="000E0155"/>
    <w:rsid w:val="000F0610"/>
    <w:rsid w:val="000F354F"/>
    <w:rsid w:val="000F37E2"/>
    <w:rsid w:val="00116E44"/>
    <w:rsid w:val="001219F2"/>
    <w:rsid w:val="00121CBE"/>
    <w:rsid w:val="0012466B"/>
    <w:rsid w:val="00125824"/>
    <w:rsid w:val="0012625C"/>
    <w:rsid w:val="00130355"/>
    <w:rsid w:val="00140BAB"/>
    <w:rsid w:val="001460B4"/>
    <w:rsid w:val="00150BD8"/>
    <w:rsid w:val="00154B2E"/>
    <w:rsid w:val="001630AB"/>
    <w:rsid w:val="00163A46"/>
    <w:rsid w:val="00165CE0"/>
    <w:rsid w:val="00165E53"/>
    <w:rsid w:val="001805FE"/>
    <w:rsid w:val="00187FAC"/>
    <w:rsid w:val="00196082"/>
    <w:rsid w:val="001963EA"/>
    <w:rsid w:val="00196C67"/>
    <w:rsid w:val="001976E2"/>
    <w:rsid w:val="001C4F17"/>
    <w:rsid w:val="001D2112"/>
    <w:rsid w:val="001E2C3D"/>
    <w:rsid w:val="001E780C"/>
    <w:rsid w:val="001E7C0B"/>
    <w:rsid w:val="001F0F34"/>
    <w:rsid w:val="001F445A"/>
    <w:rsid w:val="001F5104"/>
    <w:rsid w:val="00202955"/>
    <w:rsid w:val="00210EB1"/>
    <w:rsid w:val="00211B4E"/>
    <w:rsid w:val="00216E4B"/>
    <w:rsid w:val="00217206"/>
    <w:rsid w:val="00217DE6"/>
    <w:rsid w:val="002418C8"/>
    <w:rsid w:val="0024256D"/>
    <w:rsid w:val="00242D0C"/>
    <w:rsid w:val="00247F02"/>
    <w:rsid w:val="00251F6C"/>
    <w:rsid w:val="0025437B"/>
    <w:rsid w:val="0025561B"/>
    <w:rsid w:val="00263F31"/>
    <w:rsid w:val="0026426D"/>
    <w:rsid w:val="00265DCC"/>
    <w:rsid w:val="002664A8"/>
    <w:rsid w:val="00267960"/>
    <w:rsid w:val="00280931"/>
    <w:rsid w:val="002832FA"/>
    <w:rsid w:val="00292E3E"/>
    <w:rsid w:val="00293A81"/>
    <w:rsid w:val="0029540B"/>
    <w:rsid w:val="00297157"/>
    <w:rsid w:val="002978F9"/>
    <w:rsid w:val="00297C70"/>
    <w:rsid w:val="002A16CE"/>
    <w:rsid w:val="002A5A81"/>
    <w:rsid w:val="002B2B2E"/>
    <w:rsid w:val="002C127E"/>
    <w:rsid w:val="002C25AB"/>
    <w:rsid w:val="002D4DF2"/>
    <w:rsid w:val="002E01B2"/>
    <w:rsid w:val="002E0BE0"/>
    <w:rsid w:val="002E67B6"/>
    <w:rsid w:val="002F2876"/>
    <w:rsid w:val="002F40BF"/>
    <w:rsid w:val="002F6468"/>
    <w:rsid w:val="002F64B8"/>
    <w:rsid w:val="003022BA"/>
    <w:rsid w:val="0030231E"/>
    <w:rsid w:val="00302619"/>
    <w:rsid w:val="00303B48"/>
    <w:rsid w:val="00307DC5"/>
    <w:rsid w:val="0031221F"/>
    <w:rsid w:val="003131A9"/>
    <w:rsid w:val="00313450"/>
    <w:rsid w:val="00326977"/>
    <w:rsid w:val="00327A44"/>
    <w:rsid w:val="003356E0"/>
    <w:rsid w:val="00347816"/>
    <w:rsid w:val="003478E5"/>
    <w:rsid w:val="00354F5B"/>
    <w:rsid w:val="00361158"/>
    <w:rsid w:val="00362069"/>
    <w:rsid w:val="00365543"/>
    <w:rsid w:val="0037179D"/>
    <w:rsid w:val="00373CD5"/>
    <w:rsid w:val="00376B42"/>
    <w:rsid w:val="00380C3C"/>
    <w:rsid w:val="00381F81"/>
    <w:rsid w:val="00387FF5"/>
    <w:rsid w:val="00391461"/>
    <w:rsid w:val="00393B52"/>
    <w:rsid w:val="003A246A"/>
    <w:rsid w:val="003A45A9"/>
    <w:rsid w:val="003A49CA"/>
    <w:rsid w:val="003A4E14"/>
    <w:rsid w:val="003B0933"/>
    <w:rsid w:val="003B6B23"/>
    <w:rsid w:val="003C1B14"/>
    <w:rsid w:val="003C4360"/>
    <w:rsid w:val="003C5F0F"/>
    <w:rsid w:val="003C64B1"/>
    <w:rsid w:val="003D0844"/>
    <w:rsid w:val="003E4ACF"/>
    <w:rsid w:val="003F0995"/>
    <w:rsid w:val="003F55CA"/>
    <w:rsid w:val="0041161E"/>
    <w:rsid w:val="00411DED"/>
    <w:rsid w:val="0042477B"/>
    <w:rsid w:val="00431420"/>
    <w:rsid w:val="00434B99"/>
    <w:rsid w:val="00436E61"/>
    <w:rsid w:val="00453194"/>
    <w:rsid w:val="004542E7"/>
    <w:rsid w:val="00455132"/>
    <w:rsid w:val="0045685E"/>
    <w:rsid w:val="00461AED"/>
    <w:rsid w:val="004626B2"/>
    <w:rsid w:val="0046558F"/>
    <w:rsid w:val="00480A8A"/>
    <w:rsid w:val="004836ED"/>
    <w:rsid w:val="00490365"/>
    <w:rsid w:val="0049574A"/>
    <w:rsid w:val="00497F4F"/>
    <w:rsid w:val="004A7617"/>
    <w:rsid w:val="004B1935"/>
    <w:rsid w:val="004B195C"/>
    <w:rsid w:val="004C4D1D"/>
    <w:rsid w:val="004D1B3E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12C0"/>
    <w:rsid w:val="00502BAD"/>
    <w:rsid w:val="0050692E"/>
    <w:rsid w:val="005070B5"/>
    <w:rsid w:val="00517459"/>
    <w:rsid w:val="005215E5"/>
    <w:rsid w:val="00542319"/>
    <w:rsid w:val="00545ABC"/>
    <w:rsid w:val="00551508"/>
    <w:rsid w:val="00566D18"/>
    <w:rsid w:val="00576EBF"/>
    <w:rsid w:val="005842F1"/>
    <w:rsid w:val="00585276"/>
    <w:rsid w:val="00585585"/>
    <w:rsid w:val="005859FB"/>
    <w:rsid w:val="00595E4B"/>
    <w:rsid w:val="00596230"/>
    <w:rsid w:val="005973B0"/>
    <w:rsid w:val="005A0538"/>
    <w:rsid w:val="005A3C60"/>
    <w:rsid w:val="005A4C51"/>
    <w:rsid w:val="005B0A1A"/>
    <w:rsid w:val="005C1A06"/>
    <w:rsid w:val="005C2D45"/>
    <w:rsid w:val="005D22EC"/>
    <w:rsid w:val="005D3B3F"/>
    <w:rsid w:val="005E3104"/>
    <w:rsid w:val="005E3E4B"/>
    <w:rsid w:val="005E4798"/>
    <w:rsid w:val="005F0B1E"/>
    <w:rsid w:val="005F1683"/>
    <w:rsid w:val="005F17CE"/>
    <w:rsid w:val="005F6501"/>
    <w:rsid w:val="00600AD1"/>
    <w:rsid w:val="006023EE"/>
    <w:rsid w:val="006056A4"/>
    <w:rsid w:val="006079C7"/>
    <w:rsid w:val="00613D95"/>
    <w:rsid w:val="00613DCA"/>
    <w:rsid w:val="00617153"/>
    <w:rsid w:val="00623645"/>
    <w:rsid w:val="00624192"/>
    <w:rsid w:val="00633855"/>
    <w:rsid w:val="00640B93"/>
    <w:rsid w:val="00642A2A"/>
    <w:rsid w:val="0064731E"/>
    <w:rsid w:val="00650673"/>
    <w:rsid w:val="00650B03"/>
    <w:rsid w:val="0067125F"/>
    <w:rsid w:val="00673246"/>
    <w:rsid w:val="00675551"/>
    <w:rsid w:val="00683E10"/>
    <w:rsid w:val="00686F55"/>
    <w:rsid w:val="006A1316"/>
    <w:rsid w:val="006A249B"/>
    <w:rsid w:val="006A64D6"/>
    <w:rsid w:val="006A7C37"/>
    <w:rsid w:val="006B0182"/>
    <w:rsid w:val="006B0460"/>
    <w:rsid w:val="006C45F4"/>
    <w:rsid w:val="006C631B"/>
    <w:rsid w:val="006C65D8"/>
    <w:rsid w:val="006C7495"/>
    <w:rsid w:val="006D3010"/>
    <w:rsid w:val="006E15A4"/>
    <w:rsid w:val="006E1D2F"/>
    <w:rsid w:val="006E5689"/>
    <w:rsid w:val="006F0BDB"/>
    <w:rsid w:val="006F3292"/>
    <w:rsid w:val="006F4630"/>
    <w:rsid w:val="006F75D6"/>
    <w:rsid w:val="00700C84"/>
    <w:rsid w:val="00704B7C"/>
    <w:rsid w:val="00710FC2"/>
    <w:rsid w:val="00715ECC"/>
    <w:rsid w:val="0071788D"/>
    <w:rsid w:val="00717A93"/>
    <w:rsid w:val="00722BE7"/>
    <w:rsid w:val="00723702"/>
    <w:rsid w:val="00730D12"/>
    <w:rsid w:val="0073579D"/>
    <w:rsid w:val="00754FCE"/>
    <w:rsid w:val="00765CD5"/>
    <w:rsid w:val="0076676E"/>
    <w:rsid w:val="0077326A"/>
    <w:rsid w:val="0077340B"/>
    <w:rsid w:val="00777FEA"/>
    <w:rsid w:val="00782A89"/>
    <w:rsid w:val="00782ED3"/>
    <w:rsid w:val="00785023"/>
    <w:rsid w:val="00785EBD"/>
    <w:rsid w:val="00786D1E"/>
    <w:rsid w:val="007873A4"/>
    <w:rsid w:val="00791142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D17"/>
    <w:rsid w:val="007C249C"/>
    <w:rsid w:val="007C7214"/>
    <w:rsid w:val="007D0328"/>
    <w:rsid w:val="007D2CFB"/>
    <w:rsid w:val="007D3465"/>
    <w:rsid w:val="007D4484"/>
    <w:rsid w:val="007D4F74"/>
    <w:rsid w:val="007E0243"/>
    <w:rsid w:val="007E1539"/>
    <w:rsid w:val="007E33F0"/>
    <w:rsid w:val="007F05DA"/>
    <w:rsid w:val="00802B00"/>
    <w:rsid w:val="008045BA"/>
    <w:rsid w:val="0081312D"/>
    <w:rsid w:val="0081390B"/>
    <w:rsid w:val="00815511"/>
    <w:rsid w:val="00817C68"/>
    <w:rsid w:val="00821694"/>
    <w:rsid w:val="00824AB0"/>
    <w:rsid w:val="00824B77"/>
    <w:rsid w:val="008274F9"/>
    <w:rsid w:val="008301A1"/>
    <w:rsid w:val="00832ACC"/>
    <w:rsid w:val="00834E7F"/>
    <w:rsid w:val="008435A2"/>
    <w:rsid w:val="008443D4"/>
    <w:rsid w:val="00846770"/>
    <w:rsid w:val="00852DE3"/>
    <w:rsid w:val="0085508C"/>
    <w:rsid w:val="00855C1F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E42"/>
    <w:rsid w:val="00875695"/>
    <w:rsid w:val="0087682F"/>
    <w:rsid w:val="00887BE0"/>
    <w:rsid w:val="0089045C"/>
    <w:rsid w:val="008916CA"/>
    <w:rsid w:val="0089574F"/>
    <w:rsid w:val="008A29E3"/>
    <w:rsid w:val="008B0149"/>
    <w:rsid w:val="008C36FB"/>
    <w:rsid w:val="008C50F0"/>
    <w:rsid w:val="008D510E"/>
    <w:rsid w:val="008E3637"/>
    <w:rsid w:val="008E6BFF"/>
    <w:rsid w:val="008E701C"/>
    <w:rsid w:val="008F2FF9"/>
    <w:rsid w:val="008F46A6"/>
    <w:rsid w:val="009007F5"/>
    <w:rsid w:val="00901AA6"/>
    <w:rsid w:val="009061E9"/>
    <w:rsid w:val="00907B1C"/>
    <w:rsid w:val="00916C85"/>
    <w:rsid w:val="0092284D"/>
    <w:rsid w:val="009230C9"/>
    <w:rsid w:val="00924D2C"/>
    <w:rsid w:val="00934753"/>
    <w:rsid w:val="00941E14"/>
    <w:rsid w:val="00942729"/>
    <w:rsid w:val="00942BCD"/>
    <w:rsid w:val="00944E26"/>
    <w:rsid w:val="009536F2"/>
    <w:rsid w:val="00957E8D"/>
    <w:rsid w:val="0096093B"/>
    <w:rsid w:val="00960FFD"/>
    <w:rsid w:val="0097047A"/>
    <w:rsid w:val="009705B6"/>
    <w:rsid w:val="00971588"/>
    <w:rsid w:val="00971B1E"/>
    <w:rsid w:val="00976217"/>
    <w:rsid w:val="00981198"/>
    <w:rsid w:val="00984652"/>
    <w:rsid w:val="00990B63"/>
    <w:rsid w:val="009916DE"/>
    <w:rsid w:val="00991BE9"/>
    <w:rsid w:val="00991F7B"/>
    <w:rsid w:val="00992243"/>
    <w:rsid w:val="00995A47"/>
    <w:rsid w:val="00997226"/>
    <w:rsid w:val="009A03C8"/>
    <w:rsid w:val="009A29B7"/>
    <w:rsid w:val="009A3B6C"/>
    <w:rsid w:val="009A4BFA"/>
    <w:rsid w:val="009A62BD"/>
    <w:rsid w:val="009A7C0D"/>
    <w:rsid w:val="009B028C"/>
    <w:rsid w:val="009B68A1"/>
    <w:rsid w:val="009C006F"/>
    <w:rsid w:val="009C23C4"/>
    <w:rsid w:val="009C50A6"/>
    <w:rsid w:val="009D08A3"/>
    <w:rsid w:val="009D4B47"/>
    <w:rsid w:val="009D5C65"/>
    <w:rsid w:val="009E4C1F"/>
    <w:rsid w:val="009F030E"/>
    <w:rsid w:val="009F1A75"/>
    <w:rsid w:val="009F741C"/>
    <w:rsid w:val="00A02034"/>
    <w:rsid w:val="00A1491C"/>
    <w:rsid w:val="00A16B95"/>
    <w:rsid w:val="00A261BA"/>
    <w:rsid w:val="00A2655A"/>
    <w:rsid w:val="00A26A79"/>
    <w:rsid w:val="00A3479D"/>
    <w:rsid w:val="00A37FB8"/>
    <w:rsid w:val="00A41661"/>
    <w:rsid w:val="00A4241A"/>
    <w:rsid w:val="00A436E7"/>
    <w:rsid w:val="00A4394B"/>
    <w:rsid w:val="00A50F4C"/>
    <w:rsid w:val="00A57287"/>
    <w:rsid w:val="00A57B44"/>
    <w:rsid w:val="00A57D5A"/>
    <w:rsid w:val="00A616AA"/>
    <w:rsid w:val="00A65615"/>
    <w:rsid w:val="00A717C1"/>
    <w:rsid w:val="00A73517"/>
    <w:rsid w:val="00A739EB"/>
    <w:rsid w:val="00A75E9C"/>
    <w:rsid w:val="00A77B06"/>
    <w:rsid w:val="00A81348"/>
    <w:rsid w:val="00A81F8C"/>
    <w:rsid w:val="00A92814"/>
    <w:rsid w:val="00AA37FF"/>
    <w:rsid w:val="00AB4901"/>
    <w:rsid w:val="00AC0DBF"/>
    <w:rsid w:val="00AC0ED4"/>
    <w:rsid w:val="00AC53E9"/>
    <w:rsid w:val="00AD5276"/>
    <w:rsid w:val="00AD613E"/>
    <w:rsid w:val="00AD78D9"/>
    <w:rsid w:val="00AF54DE"/>
    <w:rsid w:val="00AF5783"/>
    <w:rsid w:val="00B15BBD"/>
    <w:rsid w:val="00B16DC9"/>
    <w:rsid w:val="00B22DD7"/>
    <w:rsid w:val="00B32D14"/>
    <w:rsid w:val="00B34F20"/>
    <w:rsid w:val="00B35248"/>
    <w:rsid w:val="00B41383"/>
    <w:rsid w:val="00B46F1A"/>
    <w:rsid w:val="00B47A56"/>
    <w:rsid w:val="00B54A45"/>
    <w:rsid w:val="00B73249"/>
    <w:rsid w:val="00B740C0"/>
    <w:rsid w:val="00B7693C"/>
    <w:rsid w:val="00B76D2F"/>
    <w:rsid w:val="00B8153A"/>
    <w:rsid w:val="00B8278C"/>
    <w:rsid w:val="00B8363A"/>
    <w:rsid w:val="00B96178"/>
    <w:rsid w:val="00BA1C87"/>
    <w:rsid w:val="00BA1E43"/>
    <w:rsid w:val="00BA2F8F"/>
    <w:rsid w:val="00BA5A24"/>
    <w:rsid w:val="00BB1252"/>
    <w:rsid w:val="00BB1E47"/>
    <w:rsid w:val="00BD6A53"/>
    <w:rsid w:val="00BF0A6B"/>
    <w:rsid w:val="00BF1C6F"/>
    <w:rsid w:val="00BF3CAB"/>
    <w:rsid w:val="00BF5D19"/>
    <w:rsid w:val="00BF7899"/>
    <w:rsid w:val="00BF7980"/>
    <w:rsid w:val="00C00668"/>
    <w:rsid w:val="00C04E53"/>
    <w:rsid w:val="00C1634B"/>
    <w:rsid w:val="00C165B9"/>
    <w:rsid w:val="00C2657A"/>
    <w:rsid w:val="00C355B3"/>
    <w:rsid w:val="00C36789"/>
    <w:rsid w:val="00C36F24"/>
    <w:rsid w:val="00C416CF"/>
    <w:rsid w:val="00C4332E"/>
    <w:rsid w:val="00C460D6"/>
    <w:rsid w:val="00C47A29"/>
    <w:rsid w:val="00C515B4"/>
    <w:rsid w:val="00C56B73"/>
    <w:rsid w:val="00C57EDF"/>
    <w:rsid w:val="00C70B43"/>
    <w:rsid w:val="00C72A20"/>
    <w:rsid w:val="00C81AA4"/>
    <w:rsid w:val="00C866E8"/>
    <w:rsid w:val="00C86951"/>
    <w:rsid w:val="00C87394"/>
    <w:rsid w:val="00C9598E"/>
    <w:rsid w:val="00C96312"/>
    <w:rsid w:val="00CA32CE"/>
    <w:rsid w:val="00CA41B0"/>
    <w:rsid w:val="00CA5FA3"/>
    <w:rsid w:val="00CB2AB0"/>
    <w:rsid w:val="00CB2CD8"/>
    <w:rsid w:val="00CB4091"/>
    <w:rsid w:val="00CB7891"/>
    <w:rsid w:val="00CC32FC"/>
    <w:rsid w:val="00CC3D6E"/>
    <w:rsid w:val="00CE12F1"/>
    <w:rsid w:val="00CE4A5B"/>
    <w:rsid w:val="00CE5A28"/>
    <w:rsid w:val="00CF48C6"/>
    <w:rsid w:val="00CF6011"/>
    <w:rsid w:val="00CF6730"/>
    <w:rsid w:val="00CF6BD6"/>
    <w:rsid w:val="00CF6FF1"/>
    <w:rsid w:val="00D007BD"/>
    <w:rsid w:val="00D01E93"/>
    <w:rsid w:val="00D101B1"/>
    <w:rsid w:val="00D10E21"/>
    <w:rsid w:val="00D1209C"/>
    <w:rsid w:val="00D16617"/>
    <w:rsid w:val="00D16D6E"/>
    <w:rsid w:val="00D1764A"/>
    <w:rsid w:val="00D2069A"/>
    <w:rsid w:val="00D2185C"/>
    <w:rsid w:val="00D22199"/>
    <w:rsid w:val="00D23338"/>
    <w:rsid w:val="00D31961"/>
    <w:rsid w:val="00D32009"/>
    <w:rsid w:val="00D3449B"/>
    <w:rsid w:val="00D40558"/>
    <w:rsid w:val="00D42542"/>
    <w:rsid w:val="00D430BE"/>
    <w:rsid w:val="00D449F1"/>
    <w:rsid w:val="00D57A32"/>
    <w:rsid w:val="00D64078"/>
    <w:rsid w:val="00D82095"/>
    <w:rsid w:val="00D8409E"/>
    <w:rsid w:val="00D9336D"/>
    <w:rsid w:val="00D934B3"/>
    <w:rsid w:val="00D961BD"/>
    <w:rsid w:val="00D96247"/>
    <w:rsid w:val="00DA3BF6"/>
    <w:rsid w:val="00DA4E62"/>
    <w:rsid w:val="00DA5113"/>
    <w:rsid w:val="00DB173A"/>
    <w:rsid w:val="00DB4267"/>
    <w:rsid w:val="00DB6A15"/>
    <w:rsid w:val="00DC47C6"/>
    <w:rsid w:val="00DC5215"/>
    <w:rsid w:val="00DC7199"/>
    <w:rsid w:val="00DC750F"/>
    <w:rsid w:val="00DD0CC6"/>
    <w:rsid w:val="00DD4E63"/>
    <w:rsid w:val="00DD6A7A"/>
    <w:rsid w:val="00DD7C57"/>
    <w:rsid w:val="00DE1EE5"/>
    <w:rsid w:val="00DE3A01"/>
    <w:rsid w:val="00DE4760"/>
    <w:rsid w:val="00DE6B9F"/>
    <w:rsid w:val="00DE7C96"/>
    <w:rsid w:val="00DF232D"/>
    <w:rsid w:val="00DF2EF5"/>
    <w:rsid w:val="00E011BE"/>
    <w:rsid w:val="00E047C9"/>
    <w:rsid w:val="00E10BFA"/>
    <w:rsid w:val="00E110FA"/>
    <w:rsid w:val="00E12627"/>
    <w:rsid w:val="00E20696"/>
    <w:rsid w:val="00E224AF"/>
    <w:rsid w:val="00E2281B"/>
    <w:rsid w:val="00E24343"/>
    <w:rsid w:val="00E31698"/>
    <w:rsid w:val="00E324DF"/>
    <w:rsid w:val="00E35C38"/>
    <w:rsid w:val="00E45DD4"/>
    <w:rsid w:val="00E47A31"/>
    <w:rsid w:val="00E50019"/>
    <w:rsid w:val="00E52235"/>
    <w:rsid w:val="00E52237"/>
    <w:rsid w:val="00E5268C"/>
    <w:rsid w:val="00E5756D"/>
    <w:rsid w:val="00E578E5"/>
    <w:rsid w:val="00E60B47"/>
    <w:rsid w:val="00E61519"/>
    <w:rsid w:val="00E63F2F"/>
    <w:rsid w:val="00E6742D"/>
    <w:rsid w:val="00E72003"/>
    <w:rsid w:val="00E72C56"/>
    <w:rsid w:val="00E73353"/>
    <w:rsid w:val="00E7430E"/>
    <w:rsid w:val="00E7638F"/>
    <w:rsid w:val="00E80095"/>
    <w:rsid w:val="00E84E4C"/>
    <w:rsid w:val="00EA0E12"/>
    <w:rsid w:val="00EA7DE1"/>
    <w:rsid w:val="00EB0906"/>
    <w:rsid w:val="00EB1D68"/>
    <w:rsid w:val="00EB4F08"/>
    <w:rsid w:val="00EB625C"/>
    <w:rsid w:val="00EC6095"/>
    <w:rsid w:val="00ED354A"/>
    <w:rsid w:val="00ED3F78"/>
    <w:rsid w:val="00ED5DB7"/>
    <w:rsid w:val="00ED65D5"/>
    <w:rsid w:val="00ED698B"/>
    <w:rsid w:val="00ED75A3"/>
    <w:rsid w:val="00EE0BAD"/>
    <w:rsid w:val="00EE1289"/>
    <w:rsid w:val="00EE5561"/>
    <w:rsid w:val="00EE646A"/>
    <w:rsid w:val="00EF0E1E"/>
    <w:rsid w:val="00EF25C8"/>
    <w:rsid w:val="00F03827"/>
    <w:rsid w:val="00F06A21"/>
    <w:rsid w:val="00F07386"/>
    <w:rsid w:val="00F107DF"/>
    <w:rsid w:val="00F135B5"/>
    <w:rsid w:val="00F15F49"/>
    <w:rsid w:val="00F3429E"/>
    <w:rsid w:val="00F40DC6"/>
    <w:rsid w:val="00F42E68"/>
    <w:rsid w:val="00F528BB"/>
    <w:rsid w:val="00F53B76"/>
    <w:rsid w:val="00F7044F"/>
    <w:rsid w:val="00F7221D"/>
    <w:rsid w:val="00F74C6F"/>
    <w:rsid w:val="00F77C6A"/>
    <w:rsid w:val="00F81B82"/>
    <w:rsid w:val="00F84E54"/>
    <w:rsid w:val="00F8561D"/>
    <w:rsid w:val="00F863E1"/>
    <w:rsid w:val="00F86B91"/>
    <w:rsid w:val="00F86F1E"/>
    <w:rsid w:val="00F93023"/>
    <w:rsid w:val="00F9306B"/>
    <w:rsid w:val="00F95BF6"/>
    <w:rsid w:val="00F96CD3"/>
    <w:rsid w:val="00FA525F"/>
    <w:rsid w:val="00FB0368"/>
    <w:rsid w:val="00FB05F0"/>
    <w:rsid w:val="00FB3E44"/>
    <w:rsid w:val="00FC3483"/>
    <w:rsid w:val="00FC541B"/>
    <w:rsid w:val="00FC557B"/>
    <w:rsid w:val="00FD161F"/>
    <w:rsid w:val="00FD5AB1"/>
    <w:rsid w:val="00FE1B7C"/>
    <w:rsid w:val="00FE379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FCE"/>
  </w:style>
  <w:style w:type="paragraph" w:styleId="Footer">
    <w:name w:val="footer"/>
    <w:basedOn w:val="Normal"/>
    <w:link w:val="FooterChar"/>
    <w:uiPriority w:val="99"/>
    <w:unhideWhenUsed/>
    <w:rsid w:val="0075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2015-11-25T08:21:00Z</cp:lastPrinted>
  <dcterms:created xsi:type="dcterms:W3CDTF">2015-08-14T03:21:00Z</dcterms:created>
  <dcterms:modified xsi:type="dcterms:W3CDTF">2015-11-25T09:50:00Z</dcterms:modified>
</cp:coreProperties>
</file>