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BD" w:rsidRDefault="00C715BD" w:rsidP="002E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2E48F6" w:rsidP="002E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48F6" w:rsidRPr="002E48F6" w:rsidRDefault="002E48F6" w:rsidP="002E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2E48F6" w:rsidP="002E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</w:p>
    <w:p w:rsidR="004272EE" w:rsidRPr="004272EE" w:rsidRDefault="004272EE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2EE">
        <w:rPr>
          <w:rFonts w:ascii="Times New Roman" w:hAnsi="Times New Roman" w:cs="Times New Roman"/>
          <w:b/>
          <w:bCs/>
          <w:sz w:val="24"/>
          <w:szCs w:val="24"/>
        </w:rPr>
        <w:t>HALAMA PENGESAHAN SKRIPSI</w:t>
      </w:r>
    </w:p>
    <w:p w:rsidR="004272EE" w:rsidRPr="004272EE" w:rsidRDefault="004272EE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2EE">
        <w:rPr>
          <w:rFonts w:ascii="Times New Roman" w:hAnsi="Times New Roman" w:cs="Times New Roman"/>
          <w:b/>
          <w:bCs/>
          <w:sz w:val="24"/>
          <w:szCs w:val="24"/>
        </w:rPr>
        <w:t>HALAMAN PERSYARATAN KEASLIAN SKRIPSI</w:t>
      </w:r>
    </w:p>
    <w:p w:rsidR="002E48F6" w:rsidRPr="004272EE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427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2EE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4272EE" w:rsidRDefault="004272EE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ED7B17">
        <w:rPr>
          <w:rFonts w:ascii="Times New Roman" w:hAnsi="Times New Roman" w:cs="Times New Roman"/>
          <w:b/>
          <w:sz w:val="24"/>
          <w:szCs w:val="24"/>
        </w:rPr>
        <w:t>i</w:t>
      </w:r>
    </w:p>
    <w:p w:rsidR="004272EE" w:rsidRDefault="004272EE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ED7B17">
        <w:rPr>
          <w:rFonts w:ascii="Times New Roman" w:hAnsi="Times New Roman" w:cs="Times New Roman"/>
          <w:b/>
          <w:sz w:val="24"/>
          <w:szCs w:val="24"/>
        </w:rPr>
        <w:t>v</w:t>
      </w:r>
    </w:p>
    <w:p w:rsidR="004272EE" w:rsidRPr="002E48F6" w:rsidRDefault="004272EE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036E27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  </w:t>
      </w:r>
      <w:r w:rsidR="002E48F6" w:rsidRPr="002E48F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8F6" w:rsidRPr="002E48F6" w:rsidRDefault="002E48F6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48F6">
        <w:t xml:space="preserve">Latar Belakang </w:t>
      </w:r>
      <w:r w:rsidRPr="002E48F6">
        <w:tab/>
      </w:r>
      <w:r w:rsidRPr="002E48F6">
        <w:tab/>
        <w:t>1</w:t>
      </w:r>
    </w:p>
    <w:p w:rsidR="002E48F6" w:rsidRPr="002E48F6" w:rsidRDefault="002E48F6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48F6">
        <w:t>Rumusan Masalah</w:t>
      </w:r>
      <w:r w:rsidRPr="002E48F6">
        <w:tab/>
      </w:r>
      <w:r w:rsidRPr="002E48F6">
        <w:tab/>
      </w:r>
      <w:r w:rsidR="00132204">
        <w:t>7</w:t>
      </w:r>
    </w:p>
    <w:p w:rsidR="002E48F6" w:rsidRPr="002E48F6" w:rsidRDefault="002E48F6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48F6">
        <w:t xml:space="preserve">Tujuan Penelitian </w:t>
      </w:r>
      <w:r w:rsidRPr="002E48F6">
        <w:tab/>
      </w:r>
      <w:r w:rsidRPr="002E48F6">
        <w:tab/>
      </w:r>
      <w:r w:rsidR="00132204">
        <w:t>8</w:t>
      </w:r>
    </w:p>
    <w:p w:rsidR="002E48F6" w:rsidRPr="002E48F6" w:rsidRDefault="00912D43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 xml:space="preserve">Manfaat </w:t>
      </w:r>
      <w:r w:rsidR="002E48F6" w:rsidRPr="002E48F6">
        <w:t xml:space="preserve"> Penelitian </w:t>
      </w:r>
      <w:r w:rsidR="002E48F6" w:rsidRPr="002E48F6">
        <w:tab/>
      </w:r>
      <w:r w:rsidR="002E48F6" w:rsidRPr="002E48F6">
        <w:tab/>
      </w:r>
      <w:r w:rsidR="00132204">
        <w:t>8</w:t>
      </w:r>
    </w:p>
    <w:p w:rsidR="002E48F6" w:rsidRDefault="002E48F6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48F6">
        <w:t>Definisi Operasional</w:t>
      </w:r>
      <w:r w:rsidRPr="002E48F6">
        <w:tab/>
      </w:r>
      <w:r w:rsidRPr="002E48F6">
        <w:tab/>
      </w:r>
      <w:r w:rsidR="00132204">
        <w:t>9</w:t>
      </w:r>
    </w:p>
    <w:p w:rsidR="00912D43" w:rsidRPr="002E48F6" w:rsidRDefault="00912D43" w:rsidP="002E48F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Hipotesis</w:t>
      </w:r>
      <w:r>
        <w:tab/>
      </w:r>
      <w:r>
        <w:tab/>
      </w:r>
      <w:r w:rsidR="00132204">
        <w:t>9</w:t>
      </w: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036E27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851A2">
        <w:rPr>
          <w:rFonts w:ascii="Times New Roman" w:hAnsi="Times New Roman" w:cs="Times New Roman"/>
          <w:b/>
          <w:sz w:val="24"/>
          <w:szCs w:val="24"/>
        </w:rPr>
        <w:t xml:space="preserve"> KAJIAN </w:t>
      </w:r>
      <w:r w:rsidR="009851A2" w:rsidRPr="002E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F6" w:rsidRPr="002E48F6">
        <w:rPr>
          <w:rFonts w:ascii="Times New Roman" w:hAnsi="Times New Roman" w:cs="Times New Roman"/>
          <w:b/>
          <w:sz w:val="24"/>
          <w:szCs w:val="24"/>
        </w:rPr>
        <w:t>TEORI</w:t>
      </w: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2E48F6" w:rsidP="002E48F6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200"/>
      </w:pPr>
      <w:r w:rsidRPr="002E48F6">
        <w:t xml:space="preserve">Hakekat </w:t>
      </w:r>
      <w:r w:rsidR="001C73FA">
        <w:t>Kompetensi Professional Guru Sertifikasi</w:t>
      </w:r>
      <w:r w:rsidR="00CB7E5B">
        <w:tab/>
      </w:r>
      <w:r w:rsidR="00CB7E5B">
        <w:tab/>
      </w:r>
      <w:r w:rsidR="00132204">
        <w:t>10</w:t>
      </w:r>
    </w:p>
    <w:p w:rsidR="002E48F6" w:rsidRPr="002E48F6" w:rsidRDefault="002E48F6" w:rsidP="002E48F6">
      <w:pPr>
        <w:pStyle w:val="ListParagraph"/>
        <w:tabs>
          <w:tab w:val="right" w:leader="dot" w:pos="7560"/>
          <w:tab w:val="right" w:pos="8280"/>
        </w:tabs>
        <w:ind w:left="1200"/>
      </w:pPr>
      <w:r w:rsidRPr="002E48F6">
        <w:t xml:space="preserve">1. </w:t>
      </w:r>
      <w:r w:rsidR="001C73FA">
        <w:t>Hakekat kompetensi</w:t>
      </w:r>
      <w:r w:rsidR="006A7D03">
        <w:t xml:space="preserve"> profesional</w:t>
      </w:r>
      <w:r w:rsidRPr="002E48F6">
        <w:tab/>
      </w:r>
      <w:r w:rsidRPr="002E48F6">
        <w:tab/>
      </w:r>
      <w:r w:rsidR="00132204">
        <w:t>10</w:t>
      </w:r>
    </w:p>
    <w:p w:rsidR="002E48F6" w:rsidRDefault="002E48F6" w:rsidP="002E48F6">
      <w:pPr>
        <w:pStyle w:val="ListParagraph"/>
        <w:tabs>
          <w:tab w:val="right" w:leader="dot" w:pos="7560"/>
          <w:tab w:val="right" w:pos="8280"/>
        </w:tabs>
        <w:ind w:left="1200"/>
      </w:pPr>
      <w:r w:rsidRPr="002E48F6">
        <w:t xml:space="preserve">2. </w:t>
      </w:r>
      <w:r w:rsidR="001C73FA">
        <w:t>Hakekat guru</w:t>
      </w:r>
      <w:r w:rsidRPr="002E48F6">
        <w:tab/>
      </w:r>
      <w:r w:rsidRPr="002E48F6">
        <w:tab/>
      </w:r>
      <w:r w:rsidR="0069036F">
        <w:t>21</w:t>
      </w:r>
    </w:p>
    <w:p w:rsidR="001C73FA" w:rsidRPr="002E48F6" w:rsidRDefault="00CB7E5B" w:rsidP="002E48F6">
      <w:pPr>
        <w:pStyle w:val="ListParagraph"/>
        <w:tabs>
          <w:tab w:val="right" w:leader="dot" w:pos="7560"/>
          <w:tab w:val="right" w:pos="8280"/>
        </w:tabs>
        <w:ind w:left="1200"/>
      </w:pPr>
      <w:r>
        <w:t>3</w:t>
      </w:r>
      <w:r w:rsidR="001C73FA">
        <w:t>. Hakekat sertifikasi</w:t>
      </w:r>
      <w:r w:rsidR="006003E6">
        <w:t xml:space="preserve"> Guru</w:t>
      </w:r>
      <w:r w:rsidR="00BD196A">
        <w:tab/>
      </w:r>
      <w:r w:rsidR="00BD196A">
        <w:tab/>
      </w:r>
      <w:r>
        <w:t>2</w:t>
      </w:r>
      <w:r w:rsidR="0069036F">
        <w:t>3</w:t>
      </w:r>
    </w:p>
    <w:p w:rsidR="002E48F6" w:rsidRPr="00CB7E5B" w:rsidRDefault="002E48F6" w:rsidP="00036E27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134" w:hanging="283"/>
      </w:pPr>
      <w:r w:rsidRPr="00CB7E5B">
        <w:t xml:space="preserve">Hakekat </w:t>
      </w:r>
      <w:r w:rsidR="00CB7E5B" w:rsidRPr="00CB7E5B">
        <w:t xml:space="preserve">Prestasi </w:t>
      </w:r>
      <w:r w:rsidRPr="00CB7E5B">
        <w:t>Belajar Siswa</w:t>
      </w:r>
      <w:r w:rsidR="00CB7E5B" w:rsidRPr="00CB7E5B">
        <w:tab/>
      </w:r>
      <w:r w:rsidR="00CB7E5B" w:rsidRPr="00CB7E5B">
        <w:tab/>
      </w:r>
      <w:r w:rsidR="00B87A4B">
        <w:t>32</w:t>
      </w:r>
    </w:p>
    <w:p w:rsidR="002E48F6" w:rsidRPr="002E48F6" w:rsidRDefault="007C2B33" w:rsidP="002E48F6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</w:pPr>
      <w:r>
        <w:t xml:space="preserve">Hakekat prestasi </w:t>
      </w:r>
      <w:r w:rsidR="00CB7E5B">
        <w:t>belajar siswa</w:t>
      </w:r>
      <w:r w:rsidR="002E48F6" w:rsidRPr="002E48F6">
        <w:tab/>
      </w:r>
      <w:r w:rsidR="002E48F6" w:rsidRPr="002E48F6">
        <w:tab/>
      </w:r>
      <w:r w:rsidR="00C16C7E">
        <w:t>32</w:t>
      </w:r>
    </w:p>
    <w:p w:rsidR="002E48F6" w:rsidRPr="002E48F6" w:rsidRDefault="00CB7E5B" w:rsidP="002E48F6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</w:pPr>
      <w:r>
        <w:t>Jenis-jenis prestasi belajar siswa</w:t>
      </w:r>
      <w:r w:rsidR="002E48F6" w:rsidRPr="002E48F6">
        <w:tab/>
      </w:r>
      <w:r w:rsidR="002E48F6" w:rsidRPr="002E48F6">
        <w:tab/>
      </w:r>
      <w:r>
        <w:t>3</w:t>
      </w:r>
      <w:r w:rsidR="00C16C7E">
        <w:t>6</w:t>
      </w:r>
    </w:p>
    <w:p w:rsidR="002E48F6" w:rsidRDefault="00CB7E5B" w:rsidP="002E48F6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</w:pPr>
      <w:r>
        <w:t>Faktor-faktor yang mempengaruhi prestasi belajar siswa</w:t>
      </w:r>
      <w:r>
        <w:tab/>
      </w:r>
      <w:r>
        <w:tab/>
      </w:r>
      <w:r w:rsidR="00C16C7E">
        <w:t>41</w:t>
      </w:r>
    </w:p>
    <w:p w:rsidR="00CB7E5B" w:rsidRDefault="00CB7E5B" w:rsidP="00036E27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134" w:hanging="283"/>
      </w:pPr>
      <w:r w:rsidRPr="00CB7E5B">
        <w:t>Hubungan Kompetensi Profesioanal Guru Sertifikasi dengan</w:t>
      </w:r>
      <w:r>
        <w:t xml:space="preserve"> </w:t>
      </w:r>
    </w:p>
    <w:p w:rsidR="00CB7E5B" w:rsidRPr="00CB7E5B" w:rsidRDefault="00CB7E5B" w:rsidP="00CB7E5B">
      <w:pPr>
        <w:pStyle w:val="ListParagraph"/>
        <w:tabs>
          <w:tab w:val="right" w:leader="dot" w:pos="7560"/>
          <w:tab w:val="right" w:pos="8280"/>
        </w:tabs>
        <w:ind w:left="1134"/>
      </w:pPr>
      <w:r w:rsidRPr="00CB7E5B">
        <w:t>Prestasi Belajar Siswa</w:t>
      </w:r>
      <w:r>
        <w:tab/>
      </w:r>
      <w:r>
        <w:tab/>
        <w:t>4</w:t>
      </w:r>
      <w:r w:rsidR="00BE562B">
        <w:t>5</w:t>
      </w:r>
    </w:p>
    <w:p w:rsidR="002E48F6" w:rsidRPr="00CB7E5B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>BAB III     METODE PENELITIAN</w:t>
      </w:r>
    </w:p>
    <w:p w:rsidR="002E48F6" w:rsidRPr="002E48F6" w:rsidRDefault="002E48F6" w:rsidP="002E48F6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F6" w:rsidRPr="002E48F6" w:rsidRDefault="00E977B2" w:rsidP="00036E27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 xml:space="preserve">Jenis Penelitian </w:t>
      </w:r>
      <w:r>
        <w:tab/>
      </w:r>
      <w:r>
        <w:tab/>
        <w:t>4</w:t>
      </w:r>
      <w:r w:rsidR="00270618">
        <w:t>9</w:t>
      </w:r>
    </w:p>
    <w:p w:rsidR="002E48F6" w:rsidRPr="002E48F6" w:rsidRDefault="002E48F6" w:rsidP="00036E27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 w:rsidRPr="002E48F6">
        <w:t xml:space="preserve">Lokasi dan Waktu Penelitian </w:t>
      </w:r>
      <w:r w:rsidRPr="002E48F6">
        <w:tab/>
      </w:r>
      <w:r w:rsidRPr="002E48F6">
        <w:tab/>
      </w:r>
      <w:r w:rsidR="00E977B2">
        <w:t>4</w:t>
      </w:r>
      <w:r w:rsidR="00270618">
        <w:t>9</w:t>
      </w:r>
    </w:p>
    <w:p w:rsidR="002E48F6" w:rsidRPr="002E48F6" w:rsidRDefault="00E977B2" w:rsidP="00036E27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Populasi dan Sampel</w:t>
      </w:r>
      <w:r w:rsidRPr="002E48F6">
        <w:t xml:space="preserve"> </w:t>
      </w:r>
      <w:r w:rsidR="002E48F6" w:rsidRPr="002E48F6">
        <w:tab/>
      </w:r>
      <w:r w:rsidR="002E48F6" w:rsidRPr="002E48F6">
        <w:tab/>
      </w:r>
      <w:r w:rsidR="00270618">
        <w:t>50</w:t>
      </w:r>
    </w:p>
    <w:p w:rsidR="002E48F6" w:rsidRPr="002E48F6" w:rsidRDefault="00E977B2" w:rsidP="00036E27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Metode</w:t>
      </w:r>
      <w:r w:rsidR="002E48F6" w:rsidRPr="002E48F6">
        <w:t xml:space="preserve"> Pengumpulan Data </w:t>
      </w:r>
      <w:r w:rsidR="002E48F6" w:rsidRPr="002E48F6">
        <w:tab/>
      </w:r>
      <w:r w:rsidR="002E48F6" w:rsidRPr="002E48F6">
        <w:tab/>
      </w:r>
      <w:r w:rsidR="000F79BE">
        <w:t>51</w:t>
      </w:r>
    </w:p>
    <w:p w:rsidR="002E48F6" w:rsidRDefault="00E977B2" w:rsidP="00036E27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Metode</w:t>
      </w:r>
      <w:r w:rsidR="002E48F6" w:rsidRPr="002E48F6">
        <w:t xml:space="preserve"> Analisis data </w:t>
      </w:r>
      <w:r w:rsidR="002E48F6" w:rsidRPr="002E48F6">
        <w:tab/>
      </w:r>
      <w:r w:rsidR="002E48F6" w:rsidRPr="002E48F6">
        <w:tab/>
      </w:r>
      <w:r w:rsidR="00270618">
        <w:t>52</w:t>
      </w:r>
    </w:p>
    <w:p w:rsidR="00EA0AEC" w:rsidRDefault="00EA0AEC" w:rsidP="00EA0AEC">
      <w:pPr>
        <w:tabs>
          <w:tab w:val="right" w:leader="dot" w:pos="7560"/>
          <w:tab w:val="right" w:pos="8280"/>
        </w:tabs>
      </w:pPr>
    </w:p>
    <w:p w:rsidR="00EA0AEC" w:rsidRDefault="00EA0AEC" w:rsidP="00EA0AEC">
      <w:pPr>
        <w:tabs>
          <w:tab w:val="right" w:leader="dot" w:pos="7560"/>
          <w:tab w:val="right" w:pos="8280"/>
        </w:tabs>
      </w:pPr>
    </w:p>
    <w:p w:rsidR="00057E7D" w:rsidRPr="002E48F6" w:rsidRDefault="00057E7D" w:rsidP="00E40006">
      <w:pPr>
        <w:tabs>
          <w:tab w:val="right" w:leader="dot" w:pos="7560"/>
          <w:tab w:val="right" w:pos="8280"/>
        </w:tabs>
      </w:pPr>
    </w:p>
    <w:p w:rsidR="002E48F6" w:rsidRPr="002E48F6" w:rsidRDefault="00036E27" w:rsidP="00036E27">
      <w:pPr>
        <w:tabs>
          <w:tab w:val="left" w:pos="993"/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   </w:t>
      </w:r>
      <w:r w:rsidR="00DD4D60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2E48F6" w:rsidRDefault="00057E7D" w:rsidP="00057E7D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bCs/>
        </w:rPr>
      </w:pPr>
      <w:r w:rsidRPr="00057E7D">
        <w:rPr>
          <w:bCs/>
        </w:rPr>
        <w:t>Gambaran Umum Madrasah Aliyah 1 Kendari</w:t>
      </w:r>
      <w:r w:rsidR="00C21D36">
        <w:rPr>
          <w:bCs/>
        </w:rPr>
        <w:tab/>
      </w:r>
      <w:r w:rsidR="00C21D36">
        <w:rPr>
          <w:bCs/>
        </w:rPr>
        <w:tab/>
        <w:t>55</w:t>
      </w:r>
    </w:p>
    <w:p w:rsidR="00057E7D" w:rsidRDefault="00057E7D" w:rsidP="00057E7D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bCs/>
        </w:rPr>
      </w:pPr>
      <w:r>
        <w:rPr>
          <w:bCs/>
        </w:rPr>
        <w:t>Keadaan Gur</w:t>
      </w:r>
      <w:r w:rsidR="00C21D36">
        <w:rPr>
          <w:bCs/>
        </w:rPr>
        <w:t>u, Staf, Siswa Dan Prasarana</w:t>
      </w:r>
      <w:r w:rsidR="00C21D36">
        <w:rPr>
          <w:bCs/>
        </w:rPr>
        <w:tab/>
      </w:r>
      <w:r w:rsidR="00C21D36">
        <w:rPr>
          <w:bCs/>
        </w:rPr>
        <w:tab/>
        <w:t>57</w:t>
      </w:r>
    </w:p>
    <w:p w:rsidR="00722A0E" w:rsidRDefault="00C21D36" w:rsidP="00057E7D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bCs/>
        </w:rPr>
      </w:pPr>
      <w:r>
        <w:rPr>
          <w:bCs/>
        </w:rPr>
        <w:t>Kurikulum</w:t>
      </w:r>
      <w:r w:rsidR="001738AF">
        <w:rPr>
          <w:bCs/>
        </w:rPr>
        <w:tab/>
      </w:r>
      <w:r w:rsidR="001738AF">
        <w:rPr>
          <w:bCs/>
        </w:rPr>
        <w:tab/>
        <w:t>64</w:t>
      </w:r>
    </w:p>
    <w:p w:rsidR="00AA6220" w:rsidRDefault="00C21D36" w:rsidP="00057E7D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bCs/>
        </w:rPr>
      </w:pPr>
      <w:r>
        <w:rPr>
          <w:bCs/>
        </w:rPr>
        <w:t>Deskripsi Hasil Penelitian</w:t>
      </w:r>
      <w:r>
        <w:rPr>
          <w:bCs/>
        </w:rPr>
        <w:tab/>
      </w:r>
      <w:r>
        <w:rPr>
          <w:bCs/>
        </w:rPr>
        <w:tab/>
        <w:t>66</w:t>
      </w:r>
    </w:p>
    <w:p w:rsidR="00EA0AEC" w:rsidRDefault="00C21D36" w:rsidP="00EA0AEC">
      <w:pPr>
        <w:pStyle w:val="ListParagraph"/>
        <w:numPr>
          <w:ilvl w:val="0"/>
          <w:numId w:val="10"/>
        </w:numPr>
        <w:tabs>
          <w:tab w:val="right" w:leader="dot" w:pos="7560"/>
          <w:tab w:val="right" w:pos="8280"/>
        </w:tabs>
        <w:rPr>
          <w:bCs/>
        </w:rPr>
      </w:pPr>
      <w:r>
        <w:rPr>
          <w:bCs/>
        </w:rPr>
        <w:t>Hasi Persentase Responden</w:t>
      </w:r>
      <w:r>
        <w:rPr>
          <w:bCs/>
        </w:rPr>
        <w:tab/>
      </w:r>
      <w:r>
        <w:rPr>
          <w:bCs/>
        </w:rPr>
        <w:tab/>
        <w:t>66</w:t>
      </w:r>
    </w:p>
    <w:p w:rsidR="001738AF" w:rsidRPr="001738AF" w:rsidRDefault="001738AF" w:rsidP="001738AF">
      <w:pPr>
        <w:pStyle w:val="ListParagraph"/>
        <w:numPr>
          <w:ilvl w:val="0"/>
          <w:numId w:val="10"/>
        </w:numPr>
        <w:tabs>
          <w:tab w:val="right" w:leader="dot" w:pos="7560"/>
          <w:tab w:val="right" w:pos="8280"/>
        </w:tabs>
        <w:rPr>
          <w:bCs/>
        </w:rPr>
      </w:pPr>
      <w:r w:rsidRPr="00EA0AEC">
        <w:rPr>
          <w:bCs/>
        </w:rPr>
        <w:t>Pengujian Persyaratan Analisis</w:t>
      </w:r>
      <w:r w:rsidRPr="00EA0AEC">
        <w:rPr>
          <w:bCs/>
        </w:rPr>
        <w:tab/>
      </w:r>
      <w:r w:rsidRPr="00EA0AEC">
        <w:rPr>
          <w:bCs/>
        </w:rPr>
        <w:tab/>
        <w:t>8</w:t>
      </w:r>
      <w:r>
        <w:rPr>
          <w:bCs/>
        </w:rPr>
        <w:t>2</w:t>
      </w:r>
    </w:p>
    <w:p w:rsidR="00EA0AEC" w:rsidRDefault="00EA0AEC" w:rsidP="00EA0AEC">
      <w:pPr>
        <w:pStyle w:val="ListParagraph"/>
        <w:numPr>
          <w:ilvl w:val="0"/>
          <w:numId w:val="10"/>
        </w:numPr>
        <w:tabs>
          <w:tab w:val="right" w:leader="dot" w:pos="7560"/>
          <w:tab w:val="right" w:pos="8280"/>
        </w:tabs>
        <w:rPr>
          <w:bCs/>
        </w:rPr>
      </w:pPr>
      <w:r>
        <w:rPr>
          <w:bCs/>
        </w:rPr>
        <w:t xml:space="preserve">Kondisi Objektif Kompetensi professional Guru Sertifikasi </w:t>
      </w:r>
    </w:p>
    <w:p w:rsidR="00EA0AEC" w:rsidRDefault="00EA0AEC" w:rsidP="00EA0AEC">
      <w:pPr>
        <w:pStyle w:val="ListParagraph"/>
        <w:tabs>
          <w:tab w:val="right" w:leader="dot" w:pos="7560"/>
          <w:tab w:val="right" w:pos="8280"/>
        </w:tabs>
        <w:ind w:left="1494"/>
        <w:rPr>
          <w:bCs/>
        </w:rPr>
      </w:pPr>
      <w:r>
        <w:rPr>
          <w:bCs/>
        </w:rPr>
        <w:t>Pada Mata Pela</w:t>
      </w:r>
      <w:r w:rsidR="001738AF">
        <w:rPr>
          <w:bCs/>
        </w:rPr>
        <w:t>jaran Fiqhi Di MAN 1 Kendari</w:t>
      </w:r>
      <w:r w:rsidR="001738AF">
        <w:rPr>
          <w:bCs/>
        </w:rPr>
        <w:tab/>
      </w:r>
      <w:r w:rsidR="001738AF">
        <w:rPr>
          <w:bCs/>
        </w:rPr>
        <w:tab/>
        <w:t>84</w:t>
      </w:r>
    </w:p>
    <w:p w:rsidR="00EA0AEC" w:rsidRDefault="00413A8F" w:rsidP="00EA0AEC">
      <w:pPr>
        <w:pStyle w:val="ListParagraph"/>
        <w:numPr>
          <w:ilvl w:val="0"/>
          <w:numId w:val="10"/>
        </w:numPr>
        <w:tabs>
          <w:tab w:val="right" w:leader="dot" w:pos="7560"/>
          <w:tab w:val="right" w:pos="8280"/>
        </w:tabs>
        <w:rPr>
          <w:bCs/>
        </w:rPr>
      </w:pPr>
      <w:r w:rsidRPr="00EA0AEC">
        <w:rPr>
          <w:bCs/>
        </w:rPr>
        <w:t>Kondisi Objektif</w:t>
      </w:r>
      <w:r w:rsidR="00E0265E" w:rsidRPr="00EA0AEC">
        <w:rPr>
          <w:bCs/>
        </w:rPr>
        <w:t xml:space="preserve"> Prestasi Belajar Siswa </w:t>
      </w:r>
      <w:r w:rsidR="00EA0AEC" w:rsidRPr="00EA0AEC">
        <w:rPr>
          <w:bCs/>
        </w:rPr>
        <w:t xml:space="preserve">Pada Mata Pelajaran </w:t>
      </w:r>
    </w:p>
    <w:p w:rsidR="00EA0AEC" w:rsidRDefault="00EA0AEC" w:rsidP="00EA0AEC">
      <w:pPr>
        <w:pStyle w:val="ListParagraph"/>
        <w:tabs>
          <w:tab w:val="right" w:leader="dot" w:pos="7560"/>
          <w:tab w:val="right" w:pos="8280"/>
        </w:tabs>
        <w:ind w:left="1494"/>
        <w:rPr>
          <w:bCs/>
        </w:rPr>
      </w:pPr>
      <w:r w:rsidRPr="00EA0AEC">
        <w:rPr>
          <w:bCs/>
        </w:rPr>
        <w:t xml:space="preserve">Fiqhi </w:t>
      </w:r>
      <w:r w:rsidR="00C21D36">
        <w:rPr>
          <w:bCs/>
        </w:rPr>
        <w:t>di MAN 1 Kendari</w:t>
      </w:r>
      <w:r w:rsidR="00C21D36">
        <w:rPr>
          <w:bCs/>
        </w:rPr>
        <w:tab/>
      </w:r>
      <w:r w:rsidR="001738AF">
        <w:rPr>
          <w:bCs/>
        </w:rPr>
        <w:tab/>
        <w:t>86</w:t>
      </w:r>
    </w:p>
    <w:p w:rsidR="00676D10" w:rsidRPr="00EA0AEC" w:rsidRDefault="00676D10" w:rsidP="00EA0AEC">
      <w:pPr>
        <w:pStyle w:val="ListParagraph"/>
        <w:numPr>
          <w:ilvl w:val="0"/>
          <w:numId w:val="10"/>
        </w:numPr>
        <w:tabs>
          <w:tab w:val="right" w:leader="dot" w:pos="7560"/>
          <w:tab w:val="right" w:pos="8280"/>
        </w:tabs>
        <w:rPr>
          <w:bCs/>
        </w:rPr>
      </w:pPr>
      <w:r w:rsidRPr="00EA0AEC">
        <w:rPr>
          <w:bCs/>
        </w:rPr>
        <w:t>Pengujian Hipotesis</w:t>
      </w:r>
      <w:r w:rsidRPr="00EA0AEC">
        <w:rPr>
          <w:bCs/>
        </w:rPr>
        <w:tab/>
      </w:r>
      <w:r w:rsidRPr="00EA0AEC">
        <w:rPr>
          <w:bCs/>
        </w:rPr>
        <w:tab/>
      </w:r>
      <w:r w:rsidR="001738AF">
        <w:rPr>
          <w:bCs/>
        </w:rPr>
        <w:t>90</w:t>
      </w:r>
    </w:p>
    <w:p w:rsidR="00D7220E" w:rsidRDefault="00D7220E" w:rsidP="00D7220E">
      <w:pPr>
        <w:tabs>
          <w:tab w:val="right" w:leader="dot" w:pos="7560"/>
          <w:tab w:val="right" w:pos="8280"/>
        </w:tabs>
        <w:rPr>
          <w:bCs/>
        </w:rPr>
      </w:pPr>
    </w:p>
    <w:p w:rsidR="00D7220E" w:rsidRDefault="00D7220E" w:rsidP="00D7220E">
      <w:pPr>
        <w:tabs>
          <w:tab w:val="right" w:leader="dot" w:pos="7560"/>
          <w:tab w:val="right" w:pos="8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PENUTUP</w:t>
      </w:r>
    </w:p>
    <w:p w:rsidR="00D7220E" w:rsidRDefault="009B10E0" w:rsidP="00D7220E">
      <w:pPr>
        <w:pStyle w:val="ListParagraph"/>
        <w:numPr>
          <w:ilvl w:val="0"/>
          <w:numId w:val="9"/>
        </w:numPr>
        <w:tabs>
          <w:tab w:val="right" w:leader="dot" w:pos="7560"/>
          <w:tab w:val="right" w:pos="8280"/>
        </w:tabs>
        <w:rPr>
          <w:bCs/>
        </w:rPr>
      </w:pPr>
      <w:r>
        <w:rPr>
          <w:bCs/>
        </w:rPr>
        <w:t>Kesimpulan</w:t>
      </w:r>
      <w:r>
        <w:rPr>
          <w:bCs/>
        </w:rPr>
        <w:tab/>
      </w:r>
      <w:r>
        <w:rPr>
          <w:bCs/>
        </w:rPr>
        <w:tab/>
        <w:t>97</w:t>
      </w:r>
    </w:p>
    <w:p w:rsidR="00D7220E" w:rsidRDefault="009B10E0" w:rsidP="00D7220E">
      <w:pPr>
        <w:pStyle w:val="ListParagraph"/>
        <w:numPr>
          <w:ilvl w:val="0"/>
          <w:numId w:val="9"/>
        </w:numPr>
        <w:tabs>
          <w:tab w:val="right" w:leader="dot" w:pos="7560"/>
          <w:tab w:val="right" w:pos="8280"/>
        </w:tabs>
        <w:rPr>
          <w:bCs/>
        </w:rPr>
      </w:pPr>
      <w:r>
        <w:rPr>
          <w:bCs/>
        </w:rPr>
        <w:t>Saran – saran</w:t>
      </w:r>
      <w:r>
        <w:rPr>
          <w:bCs/>
        </w:rPr>
        <w:tab/>
      </w:r>
      <w:r>
        <w:rPr>
          <w:bCs/>
        </w:rPr>
        <w:tab/>
        <w:t>99</w:t>
      </w:r>
    </w:p>
    <w:p w:rsidR="00D7220E" w:rsidRPr="00D7220E" w:rsidRDefault="00D7220E" w:rsidP="00D7220E">
      <w:pPr>
        <w:pStyle w:val="ListParagraph"/>
        <w:tabs>
          <w:tab w:val="right" w:leader="dot" w:pos="7560"/>
          <w:tab w:val="right" w:pos="8280"/>
        </w:tabs>
        <w:rPr>
          <w:bCs/>
        </w:rPr>
      </w:pPr>
    </w:p>
    <w:p w:rsidR="00ED1488" w:rsidRDefault="002E48F6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8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F10" w:rsidRDefault="00C75F10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Default="00ED7B17" w:rsidP="006E7393">
      <w:pPr>
        <w:tabs>
          <w:tab w:val="right" w:leader="dot" w:pos="7088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B17" w:rsidRPr="008B52FC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95E" w:rsidRPr="0064295E" w:rsidRDefault="0064295E" w:rsidP="0064295E">
      <w:pPr>
        <w:tabs>
          <w:tab w:val="left" w:leader="dot" w:pos="7513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0E7172" w:rsidRPr="0064295E" w:rsidRDefault="00ED1488" w:rsidP="0064295E">
      <w:pPr>
        <w:pStyle w:val="ListParagraph"/>
        <w:numPr>
          <w:ilvl w:val="1"/>
          <w:numId w:val="7"/>
        </w:numPr>
        <w:tabs>
          <w:tab w:val="left" w:leader="dot" w:pos="7513"/>
          <w:tab w:val="left" w:pos="8080"/>
        </w:tabs>
        <w:spacing w:line="480" w:lineRule="auto"/>
      </w:pPr>
      <w:r w:rsidRPr="0064295E">
        <w:t>Tabel Guru….</w:t>
      </w:r>
      <w:r w:rsidRPr="0064295E">
        <w:tab/>
      </w:r>
      <w:r w:rsidRPr="0064295E">
        <w:tab/>
        <w:t>57</w:t>
      </w:r>
    </w:p>
    <w:p w:rsidR="000E7172" w:rsidRPr="0064295E" w:rsidRDefault="00ED1488" w:rsidP="0064295E">
      <w:pPr>
        <w:pStyle w:val="ListParagraph"/>
        <w:numPr>
          <w:ilvl w:val="1"/>
          <w:numId w:val="7"/>
        </w:numPr>
        <w:tabs>
          <w:tab w:val="left" w:leader="dot" w:pos="7513"/>
          <w:tab w:val="left" w:pos="8080"/>
        </w:tabs>
        <w:spacing w:line="480" w:lineRule="auto"/>
      </w:pPr>
      <w:r w:rsidRPr="0064295E">
        <w:t>Tabel Keadaan Staf</w:t>
      </w:r>
      <w:r w:rsidRPr="0064295E">
        <w:tab/>
      </w:r>
      <w:r w:rsidRPr="0064295E">
        <w:tab/>
        <w:t>60</w:t>
      </w:r>
    </w:p>
    <w:p w:rsidR="000E7172" w:rsidRPr="0064295E" w:rsidRDefault="00F3513D" w:rsidP="0064295E">
      <w:pPr>
        <w:pStyle w:val="ListParagraph"/>
        <w:numPr>
          <w:ilvl w:val="1"/>
          <w:numId w:val="7"/>
        </w:numPr>
        <w:tabs>
          <w:tab w:val="left" w:leader="dot" w:pos="7513"/>
          <w:tab w:val="left" w:pos="8080"/>
        </w:tabs>
        <w:spacing w:line="480" w:lineRule="auto"/>
      </w:pPr>
      <w:r w:rsidRPr="0064295E">
        <w:t xml:space="preserve">Tabel </w:t>
      </w:r>
      <w:r w:rsidR="00A35547" w:rsidRPr="0064295E">
        <w:t>Keadaan Siswa</w:t>
      </w:r>
      <w:r w:rsidR="00A35547" w:rsidRPr="0064295E">
        <w:tab/>
      </w:r>
      <w:r w:rsidR="00A35547" w:rsidRPr="0064295E">
        <w:tab/>
        <w:t>61</w:t>
      </w:r>
    </w:p>
    <w:p w:rsidR="000E7172" w:rsidRPr="0064295E" w:rsidRDefault="00F3513D" w:rsidP="0064295E">
      <w:pPr>
        <w:pStyle w:val="ListParagraph"/>
        <w:numPr>
          <w:ilvl w:val="1"/>
          <w:numId w:val="7"/>
        </w:numPr>
        <w:tabs>
          <w:tab w:val="left" w:leader="dot" w:pos="7513"/>
          <w:tab w:val="left" w:pos="8080"/>
        </w:tabs>
        <w:spacing w:line="480" w:lineRule="auto"/>
      </w:pPr>
      <w:r w:rsidRPr="0064295E">
        <w:t xml:space="preserve">Tabel </w:t>
      </w:r>
      <w:r w:rsidR="00A35547" w:rsidRPr="0064295E">
        <w:t>Keadaan Gedung / Ruangan</w:t>
      </w:r>
      <w:r w:rsidR="00A35547" w:rsidRPr="0064295E">
        <w:tab/>
      </w:r>
      <w:r w:rsidR="00A35547" w:rsidRPr="0064295E">
        <w:tab/>
        <w:t>62</w:t>
      </w:r>
    </w:p>
    <w:p w:rsidR="00A35547" w:rsidRDefault="00A35547" w:rsidP="0064295E">
      <w:pPr>
        <w:pStyle w:val="ListParagraph"/>
        <w:numPr>
          <w:ilvl w:val="1"/>
          <w:numId w:val="7"/>
        </w:numPr>
        <w:tabs>
          <w:tab w:val="left" w:leader="dot" w:pos="7513"/>
          <w:tab w:val="left" w:pos="8080"/>
        </w:tabs>
        <w:spacing w:line="480" w:lineRule="auto"/>
      </w:pPr>
      <w:r w:rsidRPr="0064295E">
        <w:t xml:space="preserve"> </w:t>
      </w:r>
      <w:r w:rsidR="00BE3D9C" w:rsidRPr="0064295E">
        <w:t>- 30</w:t>
      </w:r>
      <w:r w:rsidRPr="0064295E">
        <w:t>Tabel Distribusi Jawaban Angket setiap Item</w:t>
      </w:r>
      <w:r w:rsidRPr="0064295E">
        <w:tab/>
      </w:r>
      <w:r w:rsidRPr="0064295E">
        <w:tab/>
        <w:t xml:space="preserve">66 </w:t>
      </w:r>
      <w:r w:rsidR="000E7172" w:rsidRPr="0064295E">
        <w:t>–</w:t>
      </w:r>
      <w:r w:rsidRPr="0064295E">
        <w:t xml:space="preserve"> </w:t>
      </w:r>
      <w:r w:rsidR="00BE3D9C" w:rsidRPr="0064295E">
        <w:t>81</w:t>
      </w:r>
    </w:p>
    <w:p w:rsidR="00DD072F" w:rsidRPr="00DD072F" w:rsidRDefault="00DD072F" w:rsidP="00DD072F">
      <w:pPr>
        <w:tabs>
          <w:tab w:val="left" w:leader="dot" w:pos="7513"/>
          <w:tab w:val="left" w:pos="8080"/>
        </w:tabs>
        <w:spacing w:after="0" w:line="480" w:lineRule="auto"/>
        <w:ind w:left="7513" w:hanging="7513"/>
      </w:pPr>
      <w:r>
        <w:t xml:space="preserve">1.31    </w:t>
      </w:r>
      <w:r w:rsidRPr="00DD072F">
        <w:rPr>
          <w:rFonts w:ascii="Times New Roman" w:hAnsi="Times New Roman" w:cs="Times New Roman"/>
          <w:sz w:val="24"/>
          <w:szCs w:val="24"/>
        </w:rPr>
        <w:t>Tabel Angket Kompetensi profesional guru sertifikasi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4E7">
        <w:rPr>
          <w:rFonts w:ascii="Times New Roman" w:hAnsi="Times New Roman" w:cs="Times New Roman"/>
          <w:sz w:val="24"/>
          <w:szCs w:val="24"/>
        </w:rPr>
        <w:t>82</w:t>
      </w:r>
    </w:p>
    <w:p w:rsidR="000E7172" w:rsidRPr="00DD072F" w:rsidRDefault="00DD072F" w:rsidP="00DD072F">
      <w:pPr>
        <w:tabs>
          <w:tab w:val="left" w:leader="dot" w:pos="7513"/>
          <w:tab w:val="left" w:pos="8080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1.32</w:t>
      </w:r>
      <w:r w:rsidR="000E7172" w:rsidRPr="0064295E">
        <w:rPr>
          <w:rFonts w:ascii="Times New Roman" w:hAnsi="Times New Roman" w:cs="Times New Roman"/>
          <w:sz w:val="24"/>
          <w:szCs w:val="24"/>
        </w:rPr>
        <w:t xml:space="preserve"> </w:t>
      </w:r>
      <w:r w:rsidR="00423C87" w:rsidRPr="0064295E">
        <w:rPr>
          <w:rFonts w:ascii="Times New Roman" w:hAnsi="Times New Roman" w:cs="Times New Roman"/>
          <w:sz w:val="24"/>
          <w:szCs w:val="24"/>
        </w:rPr>
        <w:t xml:space="preserve"> Tabel Nilai Rapor Semester Genap</w:t>
      </w:r>
      <w:r w:rsidR="00423C87" w:rsidRPr="0064295E">
        <w:rPr>
          <w:rFonts w:ascii="Times New Roman" w:hAnsi="Times New Roman" w:cs="Times New Roman"/>
          <w:sz w:val="24"/>
          <w:szCs w:val="24"/>
        </w:rPr>
        <w:tab/>
      </w:r>
      <w:r w:rsidR="00423C87" w:rsidRPr="0064295E">
        <w:rPr>
          <w:rFonts w:ascii="Times New Roman" w:hAnsi="Times New Roman" w:cs="Times New Roman"/>
          <w:sz w:val="24"/>
          <w:szCs w:val="24"/>
        </w:rPr>
        <w:tab/>
        <w:t>8</w:t>
      </w:r>
      <w:r w:rsidR="005054E7">
        <w:rPr>
          <w:rFonts w:ascii="Times New Roman" w:hAnsi="Times New Roman" w:cs="Times New Roman"/>
          <w:sz w:val="24"/>
          <w:szCs w:val="24"/>
        </w:rPr>
        <w:t>6</w:t>
      </w:r>
    </w:p>
    <w:p w:rsidR="00FA2C68" w:rsidRPr="0064295E" w:rsidRDefault="00FA2C68" w:rsidP="0064295E">
      <w:pPr>
        <w:tabs>
          <w:tab w:val="left" w:leader="dot" w:pos="7513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95E">
        <w:rPr>
          <w:rFonts w:ascii="Times New Roman" w:hAnsi="Times New Roman" w:cs="Times New Roman"/>
          <w:sz w:val="24"/>
          <w:szCs w:val="24"/>
        </w:rPr>
        <w:t>1.3</w:t>
      </w:r>
      <w:r w:rsidR="00DD072F">
        <w:rPr>
          <w:rFonts w:ascii="Times New Roman" w:hAnsi="Times New Roman" w:cs="Times New Roman"/>
          <w:sz w:val="24"/>
          <w:szCs w:val="24"/>
        </w:rPr>
        <w:t>3</w:t>
      </w:r>
      <w:r w:rsidRPr="0064295E">
        <w:rPr>
          <w:rFonts w:ascii="Times New Roman" w:hAnsi="Times New Roman" w:cs="Times New Roman"/>
          <w:sz w:val="24"/>
          <w:szCs w:val="24"/>
        </w:rPr>
        <w:t xml:space="preserve">  Tabel distrib</w:t>
      </w:r>
      <w:r w:rsidR="005054E7">
        <w:rPr>
          <w:rFonts w:ascii="Times New Roman" w:hAnsi="Times New Roman" w:cs="Times New Roman"/>
          <w:sz w:val="24"/>
          <w:szCs w:val="24"/>
        </w:rPr>
        <w:t>usi nilai – nilai variabel X</w:t>
      </w:r>
      <w:r w:rsidR="005054E7">
        <w:rPr>
          <w:rFonts w:ascii="Times New Roman" w:hAnsi="Times New Roman" w:cs="Times New Roman"/>
          <w:sz w:val="24"/>
          <w:szCs w:val="24"/>
        </w:rPr>
        <w:tab/>
      </w:r>
      <w:r w:rsidR="005054E7">
        <w:rPr>
          <w:rFonts w:ascii="Times New Roman" w:hAnsi="Times New Roman" w:cs="Times New Roman"/>
          <w:sz w:val="24"/>
          <w:szCs w:val="24"/>
        </w:rPr>
        <w:tab/>
        <w:t>88</w:t>
      </w:r>
    </w:p>
    <w:p w:rsidR="000110E1" w:rsidRPr="0064295E" w:rsidRDefault="000110E1" w:rsidP="0064295E">
      <w:pPr>
        <w:tabs>
          <w:tab w:val="left" w:leader="dot" w:pos="7513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95E">
        <w:rPr>
          <w:rFonts w:ascii="Times New Roman" w:hAnsi="Times New Roman" w:cs="Times New Roman"/>
          <w:sz w:val="24"/>
          <w:szCs w:val="24"/>
        </w:rPr>
        <w:t>1.3</w:t>
      </w:r>
      <w:r w:rsidR="00DD072F">
        <w:rPr>
          <w:rFonts w:ascii="Times New Roman" w:hAnsi="Times New Roman" w:cs="Times New Roman"/>
          <w:sz w:val="24"/>
          <w:szCs w:val="24"/>
        </w:rPr>
        <w:t>4</w:t>
      </w:r>
      <w:r w:rsidRPr="0064295E">
        <w:rPr>
          <w:rFonts w:ascii="Times New Roman" w:hAnsi="Times New Roman" w:cs="Times New Roman"/>
          <w:sz w:val="24"/>
          <w:szCs w:val="24"/>
        </w:rPr>
        <w:t xml:space="preserve">  Tabel Distribusi </w:t>
      </w:r>
      <w:r w:rsidR="005054E7" w:rsidRPr="0064295E">
        <w:rPr>
          <w:rFonts w:ascii="Times New Roman" w:hAnsi="Times New Roman" w:cs="Times New Roman"/>
          <w:sz w:val="24"/>
          <w:szCs w:val="24"/>
        </w:rPr>
        <w:t xml:space="preserve">niali </w:t>
      </w:r>
      <w:r w:rsidRPr="0064295E">
        <w:rPr>
          <w:rFonts w:ascii="Times New Roman" w:hAnsi="Times New Roman" w:cs="Times New Roman"/>
          <w:sz w:val="24"/>
          <w:szCs w:val="24"/>
        </w:rPr>
        <w:t xml:space="preserve">– </w:t>
      </w:r>
      <w:r w:rsidR="005054E7" w:rsidRPr="0064295E">
        <w:rPr>
          <w:rFonts w:ascii="Times New Roman" w:hAnsi="Times New Roman" w:cs="Times New Roman"/>
          <w:sz w:val="24"/>
          <w:szCs w:val="24"/>
        </w:rPr>
        <w:t xml:space="preserve">nilai </w:t>
      </w:r>
      <w:r w:rsidR="005054E7">
        <w:rPr>
          <w:rFonts w:ascii="Times New Roman" w:hAnsi="Times New Roman" w:cs="Times New Roman"/>
          <w:sz w:val="24"/>
          <w:szCs w:val="24"/>
        </w:rPr>
        <w:t>Variabel Y</w:t>
      </w:r>
      <w:r w:rsidR="005054E7">
        <w:rPr>
          <w:rFonts w:ascii="Times New Roman" w:hAnsi="Times New Roman" w:cs="Times New Roman"/>
          <w:sz w:val="24"/>
          <w:szCs w:val="24"/>
        </w:rPr>
        <w:tab/>
      </w:r>
      <w:r w:rsidR="005054E7">
        <w:rPr>
          <w:rFonts w:ascii="Times New Roman" w:hAnsi="Times New Roman" w:cs="Times New Roman"/>
          <w:sz w:val="24"/>
          <w:szCs w:val="24"/>
        </w:rPr>
        <w:tab/>
        <w:t>89</w:t>
      </w:r>
    </w:p>
    <w:p w:rsidR="000110E1" w:rsidRPr="0064295E" w:rsidRDefault="000110E1" w:rsidP="0064295E">
      <w:pPr>
        <w:tabs>
          <w:tab w:val="left" w:leader="dot" w:pos="7513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95E">
        <w:rPr>
          <w:rFonts w:ascii="Times New Roman" w:hAnsi="Times New Roman" w:cs="Times New Roman"/>
          <w:sz w:val="24"/>
          <w:szCs w:val="24"/>
        </w:rPr>
        <w:t>1.3</w:t>
      </w:r>
      <w:r w:rsidR="00DD072F">
        <w:rPr>
          <w:rFonts w:ascii="Times New Roman" w:hAnsi="Times New Roman" w:cs="Times New Roman"/>
          <w:sz w:val="24"/>
          <w:szCs w:val="24"/>
        </w:rPr>
        <w:t>5</w:t>
      </w:r>
      <w:r w:rsidR="00BC513A" w:rsidRPr="0064295E">
        <w:rPr>
          <w:rFonts w:ascii="Times New Roman" w:hAnsi="Times New Roman" w:cs="Times New Roman"/>
          <w:sz w:val="24"/>
          <w:szCs w:val="24"/>
        </w:rPr>
        <w:t xml:space="preserve">  Tabel </w:t>
      </w:r>
      <w:r w:rsidR="00887EDF" w:rsidRPr="0064295E">
        <w:rPr>
          <w:rFonts w:ascii="Times New Roman" w:hAnsi="Times New Roman" w:cs="Times New Roman"/>
          <w:sz w:val="24"/>
          <w:szCs w:val="24"/>
        </w:rPr>
        <w:t xml:space="preserve">Distribusi </w:t>
      </w:r>
      <w:r w:rsidR="003C5D8E" w:rsidRPr="0064295E">
        <w:rPr>
          <w:rFonts w:ascii="Times New Roman" w:hAnsi="Times New Roman" w:cs="Times New Roman"/>
          <w:sz w:val="24"/>
          <w:szCs w:val="24"/>
        </w:rPr>
        <w:t>Variabel X dan Variabel Y</w:t>
      </w:r>
      <w:r w:rsidR="003C5D8E" w:rsidRPr="0064295E">
        <w:rPr>
          <w:rFonts w:ascii="Times New Roman" w:hAnsi="Times New Roman" w:cs="Times New Roman"/>
          <w:sz w:val="24"/>
          <w:szCs w:val="24"/>
        </w:rPr>
        <w:tab/>
      </w:r>
      <w:r w:rsidR="003C5D8E" w:rsidRPr="0064295E">
        <w:rPr>
          <w:rFonts w:ascii="Times New Roman" w:hAnsi="Times New Roman" w:cs="Times New Roman"/>
          <w:sz w:val="24"/>
          <w:szCs w:val="24"/>
        </w:rPr>
        <w:tab/>
      </w:r>
      <w:r w:rsidR="008C327C">
        <w:rPr>
          <w:rFonts w:ascii="Times New Roman" w:hAnsi="Times New Roman" w:cs="Times New Roman"/>
          <w:sz w:val="24"/>
          <w:szCs w:val="24"/>
        </w:rPr>
        <w:t>90</w:t>
      </w:r>
    </w:p>
    <w:sectPr w:rsidR="000110E1" w:rsidRPr="0064295E" w:rsidSect="006E7393">
      <w:head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B8" w:rsidRDefault="00D37CB8" w:rsidP="007C2B33">
      <w:pPr>
        <w:spacing w:after="0" w:line="240" w:lineRule="auto"/>
      </w:pPr>
      <w:r>
        <w:separator/>
      </w:r>
    </w:p>
  </w:endnote>
  <w:endnote w:type="continuationSeparator" w:id="1">
    <w:p w:rsidR="00D37CB8" w:rsidRDefault="00D37CB8" w:rsidP="007C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B8" w:rsidRDefault="00D37CB8" w:rsidP="007C2B33">
      <w:pPr>
        <w:spacing w:after="0" w:line="240" w:lineRule="auto"/>
      </w:pPr>
      <w:r>
        <w:separator/>
      </w:r>
    </w:p>
  </w:footnote>
  <w:footnote w:type="continuationSeparator" w:id="1">
    <w:p w:rsidR="00D37CB8" w:rsidRDefault="00D37CB8" w:rsidP="007C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362"/>
      <w:docPartObj>
        <w:docPartGallery w:val="Page Numbers (Top of Page)"/>
        <w:docPartUnique/>
      </w:docPartObj>
    </w:sdtPr>
    <w:sdtContent>
      <w:p w:rsidR="00EC45C0" w:rsidRDefault="00D67DC3">
        <w:pPr>
          <w:pStyle w:val="Header"/>
          <w:jc w:val="right"/>
        </w:pPr>
        <w:fldSimple w:instr=" PAGE   \* MERGEFORMAT ">
          <w:r w:rsidR="009B10E0">
            <w:rPr>
              <w:noProof/>
            </w:rPr>
            <w:t>ii</w:t>
          </w:r>
        </w:fldSimple>
      </w:p>
    </w:sdtContent>
  </w:sdt>
  <w:p w:rsidR="007C2B33" w:rsidRDefault="007C2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BE4"/>
    <w:multiLevelType w:val="hybridMultilevel"/>
    <w:tmpl w:val="8DC6573E"/>
    <w:lvl w:ilvl="0" w:tplc="89225F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1E54ED1"/>
    <w:multiLevelType w:val="hybridMultilevel"/>
    <w:tmpl w:val="1AE8B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7C9"/>
    <w:multiLevelType w:val="hybridMultilevel"/>
    <w:tmpl w:val="71F06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56A0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605C"/>
    <w:multiLevelType w:val="multilevel"/>
    <w:tmpl w:val="D5EC5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1D33E6"/>
    <w:multiLevelType w:val="hybridMultilevel"/>
    <w:tmpl w:val="862A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6AFF"/>
    <w:multiLevelType w:val="hybridMultilevel"/>
    <w:tmpl w:val="146CCEDA"/>
    <w:lvl w:ilvl="0" w:tplc="AA9A81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6073A"/>
    <w:multiLevelType w:val="hybridMultilevel"/>
    <w:tmpl w:val="2DC2D478"/>
    <w:lvl w:ilvl="0" w:tplc="C0E6B8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6B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927AA3"/>
    <w:multiLevelType w:val="hybridMultilevel"/>
    <w:tmpl w:val="4DDEC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48F6"/>
    <w:rsid w:val="000110E1"/>
    <w:rsid w:val="00036E27"/>
    <w:rsid w:val="00037448"/>
    <w:rsid w:val="00050DAC"/>
    <w:rsid w:val="00057E7D"/>
    <w:rsid w:val="000767D0"/>
    <w:rsid w:val="000A5F27"/>
    <w:rsid w:val="000E7172"/>
    <w:rsid w:val="000F79BE"/>
    <w:rsid w:val="00132204"/>
    <w:rsid w:val="001738AF"/>
    <w:rsid w:val="00184FEF"/>
    <w:rsid w:val="00194260"/>
    <w:rsid w:val="001C73FA"/>
    <w:rsid w:val="00223CB3"/>
    <w:rsid w:val="00270618"/>
    <w:rsid w:val="002848B5"/>
    <w:rsid w:val="002D3D79"/>
    <w:rsid w:val="002E0C14"/>
    <w:rsid w:val="002E48F6"/>
    <w:rsid w:val="0032370B"/>
    <w:rsid w:val="00357281"/>
    <w:rsid w:val="00360037"/>
    <w:rsid w:val="003603EB"/>
    <w:rsid w:val="00391F2B"/>
    <w:rsid w:val="003A7405"/>
    <w:rsid w:val="003C5D8E"/>
    <w:rsid w:val="00413A8F"/>
    <w:rsid w:val="00417AF0"/>
    <w:rsid w:val="00423C87"/>
    <w:rsid w:val="004272EE"/>
    <w:rsid w:val="004C065C"/>
    <w:rsid w:val="005054E7"/>
    <w:rsid w:val="00540EC7"/>
    <w:rsid w:val="00557861"/>
    <w:rsid w:val="00576959"/>
    <w:rsid w:val="005E49F4"/>
    <w:rsid w:val="006003E6"/>
    <w:rsid w:val="0064295E"/>
    <w:rsid w:val="00676D10"/>
    <w:rsid w:val="0069036F"/>
    <w:rsid w:val="006A39FC"/>
    <w:rsid w:val="006A7D03"/>
    <w:rsid w:val="006B6A4F"/>
    <w:rsid w:val="006E7393"/>
    <w:rsid w:val="00722A0E"/>
    <w:rsid w:val="007B0F43"/>
    <w:rsid w:val="007C2B33"/>
    <w:rsid w:val="008131BB"/>
    <w:rsid w:val="00887EDF"/>
    <w:rsid w:val="008B3D9B"/>
    <w:rsid w:val="008B52FC"/>
    <w:rsid w:val="008B7D9B"/>
    <w:rsid w:val="008C327C"/>
    <w:rsid w:val="008E714B"/>
    <w:rsid w:val="008F35AE"/>
    <w:rsid w:val="00912D43"/>
    <w:rsid w:val="009851A2"/>
    <w:rsid w:val="009B10E0"/>
    <w:rsid w:val="009B4412"/>
    <w:rsid w:val="009F4BF6"/>
    <w:rsid w:val="00A24C70"/>
    <w:rsid w:val="00A35547"/>
    <w:rsid w:val="00AA6220"/>
    <w:rsid w:val="00B810D8"/>
    <w:rsid w:val="00B87A4B"/>
    <w:rsid w:val="00BC513A"/>
    <w:rsid w:val="00BD196A"/>
    <w:rsid w:val="00BE3D9C"/>
    <w:rsid w:val="00BE562B"/>
    <w:rsid w:val="00C16C7E"/>
    <w:rsid w:val="00C21D36"/>
    <w:rsid w:val="00C715BD"/>
    <w:rsid w:val="00C75F10"/>
    <w:rsid w:val="00CB7E5B"/>
    <w:rsid w:val="00D200A4"/>
    <w:rsid w:val="00D37CB8"/>
    <w:rsid w:val="00D530A4"/>
    <w:rsid w:val="00D67DC3"/>
    <w:rsid w:val="00D7220E"/>
    <w:rsid w:val="00DA3CB9"/>
    <w:rsid w:val="00DA47F0"/>
    <w:rsid w:val="00DD072F"/>
    <w:rsid w:val="00DD4D60"/>
    <w:rsid w:val="00E0265E"/>
    <w:rsid w:val="00E40006"/>
    <w:rsid w:val="00E47DC3"/>
    <w:rsid w:val="00E734D1"/>
    <w:rsid w:val="00E82458"/>
    <w:rsid w:val="00E977B2"/>
    <w:rsid w:val="00EA0AEC"/>
    <w:rsid w:val="00EC45C0"/>
    <w:rsid w:val="00ED1488"/>
    <w:rsid w:val="00ED7B17"/>
    <w:rsid w:val="00F3513D"/>
    <w:rsid w:val="00F6118F"/>
    <w:rsid w:val="00F618C2"/>
    <w:rsid w:val="00FA2C68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F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3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C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33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nurdin</cp:lastModifiedBy>
  <cp:revision>67</cp:revision>
  <dcterms:created xsi:type="dcterms:W3CDTF">2011-12-13T02:46:00Z</dcterms:created>
  <dcterms:modified xsi:type="dcterms:W3CDTF">2012-12-05T21:14:00Z</dcterms:modified>
</cp:coreProperties>
</file>