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0B" w:rsidRDefault="00CD06B8" w:rsidP="005D690B">
      <w:pPr>
        <w:bidi/>
        <w:spacing w:after="0" w:line="360" w:lineRule="auto"/>
        <w:ind w:left="565" w:right="567"/>
        <w:jc w:val="center"/>
        <w:rPr>
          <w:rStyle w:val="hps"/>
          <w:rFonts w:ascii="Traditional Arabic" w:hAnsi="Traditional Arabic" w:cs="Traditional Arabic"/>
          <w:b/>
          <w:bCs/>
          <w:sz w:val="36"/>
          <w:szCs w:val="36"/>
          <w:lang w:val="en-US"/>
        </w:rPr>
      </w:pPr>
      <w:r w:rsidRPr="00D415BD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تطبيق</w:t>
      </w:r>
      <w:r w:rsidRPr="00D415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F68BA" w:rsidRPr="00D415BD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طريقة</w:t>
      </w:r>
      <w:r w:rsidR="003B623F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التدريب</w:t>
      </w:r>
      <w:r w:rsidR="005D690B">
        <w:rPr>
          <w:rStyle w:val="hps"/>
          <w:rFonts w:ascii="Traditional Arabic" w:hAnsi="Traditional Arabic" w:cs="Traditional Arabic"/>
          <w:b/>
          <w:bCs/>
          <w:sz w:val="36"/>
          <w:szCs w:val="36"/>
          <w:lang w:val="en-US"/>
        </w:rPr>
        <w:t xml:space="preserve"> </w:t>
      </w:r>
      <w:r w:rsidR="004114A4" w:rsidRPr="00D415BD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 xml:space="preserve">في </w:t>
      </w:r>
      <w:r w:rsidR="003B623F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تعليم</w:t>
      </w:r>
      <w:r w:rsidR="001A3651" w:rsidRPr="00D415BD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A3A07" w:rsidRPr="00D415BD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اللغة العربية</w:t>
      </w:r>
      <w:r w:rsidR="006502A0"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</w:t>
      </w:r>
      <w:r w:rsidR="00892580"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 w:eastAsia="id-ID"/>
        </w:rPr>
        <w:t>ل</w:t>
      </w:r>
      <w:r w:rsidR="00EC0312"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 w:eastAsia="id-ID"/>
        </w:rPr>
        <w:t>ل</w:t>
      </w:r>
      <w:r w:rsidR="0077592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 w:eastAsia="id-ID"/>
        </w:rPr>
        <w:t>صف</w:t>
      </w:r>
      <w:r w:rsidR="005D690B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 w:eastAsia="id-ID"/>
        </w:rPr>
        <w:t xml:space="preserve"> </w:t>
      </w:r>
      <w:r w:rsidR="006329ED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احدى عشرة </w:t>
      </w:r>
    </w:p>
    <w:p w:rsidR="009C0E8B" w:rsidRPr="00D415BD" w:rsidRDefault="00CD06B8" w:rsidP="005D690B">
      <w:pPr>
        <w:bidi/>
        <w:spacing w:after="0" w:line="360" w:lineRule="auto"/>
        <w:ind w:left="565" w:right="567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 w:eastAsia="id-ID"/>
        </w:rPr>
      </w:pPr>
      <w:r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>المدرس</w:t>
      </w:r>
      <w:r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 w:eastAsia="id-ID"/>
        </w:rPr>
        <w:t>ة</w:t>
      </w:r>
      <w:r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</w:t>
      </w:r>
      <w:r w:rsidR="00093C15"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>العالية</w:t>
      </w:r>
      <w:r w:rsidR="00900658"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الأمين</w:t>
      </w:r>
      <w:r w:rsidR="00892580"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مات</w:t>
      </w:r>
      <w:r w:rsidR="006329E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id-ID"/>
        </w:rPr>
        <w:t>ا</w:t>
      </w:r>
      <w:r w:rsidR="00892580"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ايوي</w:t>
      </w:r>
      <w:r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كوناوي </w:t>
      </w:r>
      <w:r w:rsidR="00093C15"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>ال</w:t>
      </w:r>
      <w:r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>جنوب</w:t>
      </w:r>
      <w:r w:rsidR="00093C15"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>ي</w:t>
      </w:r>
      <w:r w:rsidR="00EC0312" w:rsidRPr="00D415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>ة</w:t>
      </w:r>
    </w:p>
    <w:p w:rsidR="00E449CB" w:rsidRPr="00D415BD" w:rsidRDefault="00E449CB" w:rsidP="005D690B">
      <w:pPr>
        <w:spacing w:after="0" w:line="360" w:lineRule="auto"/>
        <w:ind w:left="0"/>
        <w:jc w:val="center"/>
        <w:rPr>
          <w:rFonts w:ascii="Traditional Arabic" w:hAnsi="Traditional Arabic" w:cs="Traditional Arabic"/>
          <w:sz w:val="36"/>
          <w:szCs w:val="36"/>
          <w:lang w:val="en-US"/>
        </w:rPr>
      </w:pPr>
    </w:p>
    <w:p w:rsidR="00065010" w:rsidRPr="00D415BD" w:rsidRDefault="00E449CB" w:rsidP="005D690B">
      <w:pPr>
        <w:spacing w:after="0" w:line="360" w:lineRule="auto"/>
        <w:ind w:left="0"/>
        <w:jc w:val="center"/>
        <w:rPr>
          <w:rFonts w:ascii="Traditional Arabic" w:hAnsi="Traditional Arabic" w:cs="Traditional Arabic"/>
          <w:sz w:val="36"/>
          <w:szCs w:val="36"/>
          <w:lang w:val="en-US"/>
        </w:rPr>
      </w:pPr>
      <w:r w:rsidRPr="00D415BD">
        <w:rPr>
          <w:rFonts w:ascii="Traditional Arabic" w:hAnsi="Traditional Arabic" w:cs="Traditional Arabic"/>
          <w:noProof/>
          <w:sz w:val="36"/>
          <w:szCs w:val="36"/>
          <w:lang w:eastAsia="id-ID"/>
        </w:rPr>
        <w:drawing>
          <wp:inline distT="0" distB="0" distL="0" distR="0">
            <wp:extent cx="1485900" cy="1638300"/>
            <wp:effectExtent l="19050" t="0" r="0" b="0"/>
            <wp:docPr id="2" name="Picture 1" descr="E:\IMAGES\LOGO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\LOGO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10" w:rsidRPr="00D415BD" w:rsidRDefault="00065010" w:rsidP="005D690B">
      <w:pPr>
        <w:spacing w:after="0" w:line="360" w:lineRule="auto"/>
        <w:ind w:left="0"/>
        <w:jc w:val="center"/>
        <w:rPr>
          <w:rFonts w:ascii="Traditional Arabic" w:hAnsi="Traditional Arabic" w:cs="Traditional Arabic"/>
          <w:sz w:val="36"/>
          <w:szCs w:val="36"/>
          <w:lang w:val="en-US"/>
        </w:rPr>
      </w:pPr>
    </w:p>
    <w:p w:rsidR="00065010" w:rsidRPr="00D415BD" w:rsidRDefault="00F56C4B" w:rsidP="005D690B">
      <w:pPr>
        <w:bidi/>
        <w:spacing w:after="0" w:line="360" w:lineRule="auto"/>
        <w:ind w:left="565" w:right="567"/>
        <w:jc w:val="center"/>
        <w:rPr>
          <w:rFonts w:ascii="Traditional Arabic" w:hAnsi="Traditional Arabic" w:cs="Traditional Arabic"/>
          <w:sz w:val="36"/>
          <w:szCs w:val="36"/>
          <w:lang w:val="en-US"/>
        </w:rPr>
      </w:pPr>
      <w:r w:rsidRPr="00D415B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رسالة قدمت لاستيفاء </w:t>
      </w:r>
      <w:r w:rsidR="008A1D5E" w:rsidRPr="00D415B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بعض الشروط للحصول على درجة سرجانا </w:t>
      </w:r>
      <w:r w:rsidR="00CC3B8A" w:rsidRPr="00D415BD">
        <w:rPr>
          <w:rFonts w:ascii="Traditional Arabic" w:hAnsi="Traditional Arabic" w:cs="Traditional Arabic"/>
          <w:sz w:val="36"/>
          <w:szCs w:val="36"/>
          <w:rtl/>
          <w:lang w:val="en-US"/>
        </w:rPr>
        <w:t>التربية الاسلامية</w:t>
      </w:r>
      <w:r w:rsidR="0047484A" w:rsidRPr="00D415B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بشعبة</w:t>
      </w:r>
      <w:r w:rsidR="00CC3B8A" w:rsidRPr="00D415B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تربية اللغة العربية</w:t>
      </w:r>
    </w:p>
    <w:p w:rsidR="00E449CB" w:rsidRPr="00D415BD" w:rsidRDefault="00E449CB" w:rsidP="005D690B">
      <w:pPr>
        <w:bidi/>
        <w:spacing w:after="0" w:line="360" w:lineRule="auto"/>
        <w:ind w:left="0"/>
        <w:jc w:val="center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A27128" w:rsidRPr="00D415BD" w:rsidRDefault="00A27128" w:rsidP="005D690B">
      <w:pPr>
        <w:bidi/>
        <w:spacing w:after="0" w:line="360" w:lineRule="auto"/>
        <w:ind w:left="0"/>
        <w:jc w:val="center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D415BD">
        <w:rPr>
          <w:rFonts w:ascii="Traditional Arabic" w:hAnsi="Traditional Arabic" w:cs="Traditional Arabic"/>
          <w:sz w:val="36"/>
          <w:szCs w:val="36"/>
          <w:rtl/>
          <w:lang w:val="en-US"/>
        </w:rPr>
        <w:t>بقلم :</w:t>
      </w:r>
    </w:p>
    <w:p w:rsidR="00A27128" w:rsidRPr="00D415BD" w:rsidRDefault="00A27128" w:rsidP="005D690B">
      <w:pPr>
        <w:bidi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D415BD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>س</w:t>
      </w:r>
      <w:r w:rsidR="002E06A2" w:rsidRPr="00D415BD">
        <w:rPr>
          <w:rFonts w:ascii="Traditional Arabic" w:hAnsi="Traditional Arabic" w:cs="Traditional Arabic"/>
          <w:b/>
          <w:bCs/>
          <w:sz w:val="36"/>
          <w:szCs w:val="36"/>
          <w:rtl/>
          <w:lang w:val="en-AU"/>
        </w:rPr>
        <w:t>ا</w:t>
      </w:r>
      <w:r w:rsidRPr="00D415BD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>وردين</w:t>
      </w:r>
    </w:p>
    <w:p w:rsidR="00A27128" w:rsidRPr="00D415BD" w:rsidRDefault="00E02B9C" w:rsidP="005D690B">
      <w:pPr>
        <w:bidi/>
        <w:spacing w:after="0" w:line="240" w:lineRule="auto"/>
        <w:ind w:left="0"/>
        <w:jc w:val="center"/>
        <w:rPr>
          <w:rFonts w:ascii="Traditional Arabic" w:hAnsi="Traditional Arabic" w:cs="Traditional Arabic"/>
          <w:sz w:val="36"/>
          <w:szCs w:val="36"/>
          <w:lang w:val="en-US"/>
        </w:rPr>
      </w:pPr>
      <w:r w:rsidRPr="00D415B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رقم التسجيل: </w:t>
      </w:r>
      <w:r w:rsidR="0036324D" w:rsidRPr="00D415BD">
        <w:rPr>
          <w:rFonts w:ascii="Traditional Arabic" w:hAnsi="Traditional Arabic" w:cs="Traditional Arabic"/>
          <w:sz w:val="36"/>
          <w:szCs w:val="36"/>
          <w:rtl/>
          <w:lang w:val="en-US"/>
        </w:rPr>
        <w:t>10010102013</w:t>
      </w:r>
    </w:p>
    <w:p w:rsidR="00BB07E3" w:rsidRPr="00D415BD" w:rsidRDefault="00BB07E3" w:rsidP="005D690B">
      <w:pPr>
        <w:bidi/>
        <w:spacing w:after="0" w:line="360" w:lineRule="auto"/>
        <w:ind w:left="0"/>
        <w:jc w:val="center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611A17" w:rsidRPr="00D415BD" w:rsidRDefault="00611A17" w:rsidP="00892486">
      <w:pPr>
        <w:pStyle w:val="NoSpacing"/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415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قسم </w:t>
      </w:r>
      <w:r w:rsidR="006A3B1B" w:rsidRPr="00D415BD">
        <w:rPr>
          <w:rFonts w:ascii="Traditional Arabic" w:hAnsi="Traditional Arabic" w:cs="Traditional Arabic"/>
          <w:b/>
          <w:bCs/>
          <w:sz w:val="36"/>
          <w:szCs w:val="36"/>
          <w:rtl/>
        </w:rPr>
        <w:t>التربية ب</w:t>
      </w:r>
      <w:r w:rsidR="008924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الجامعة</w:t>
      </w:r>
      <w:r w:rsidR="00A8792D" w:rsidRPr="00D415B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D415BD">
        <w:rPr>
          <w:rFonts w:ascii="Traditional Arabic" w:hAnsi="Traditional Arabic" w:cs="Traditional Arabic"/>
          <w:b/>
          <w:bCs/>
          <w:sz w:val="36"/>
          <w:szCs w:val="36"/>
          <w:rtl/>
        </w:rPr>
        <w:t>الإسلامية</w:t>
      </w:r>
      <w:r w:rsidRPr="00D415B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D415BD">
        <w:rPr>
          <w:rFonts w:ascii="Traditional Arabic" w:hAnsi="Traditional Arabic" w:cs="Traditional Arabic"/>
          <w:b/>
          <w:bCs/>
          <w:sz w:val="36"/>
          <w:szCs w:val="36"/>
          <w:rtl/>
        </w:rPr>
        <w:t>الحكومية</w:t>
      </w:r>
    </w:p>
    <w:p w:rsidR="00611A17" w:rsidRPr="00D415BD" w:rsidRDefault="00611A17" w:rsidP="005D690B">
      <w:pPr>
        <w:pStyle w:val="NoSpacing"/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415BD">
        <w:rPr>
          <w:rFonts w:ascii="Traditional Arabic" w:hAnsi="Traditional Arabic" w:cs="Traditional Arabic"/>
          <w:b/>
          <w:bCs/>
          <w:sz w:val="36"/>
          <w:szCs w:val="36"/>
          <w:rtl/>
        </w:rPr>
        <w:t>سلطان قائم الدين كندارى</w:t>
      </w:r>
    </w:p>
    <w:p w:rsidR="00102248" w:rsidRDefault="007C74F8" w:rsidP="005D690B">
      <w:pPr>
        <w:bidi/>
        <w:spacing w:after="0" w:line="360" w:lineRule="auto"/>
        <w:ind w:left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D415BD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>2014</w:t>
      </w:r>
    </w:p>
    <w:sectPr w:rsidR="00102248" w:rsidSect="0047484A">
      <w:footerReference w:type="default" r:id="rId7"/>
      <w:type w:val="continuous"/>
      <w:pgSz w:w="11906" w:h="16838" w:code="9"/>
      <w:pgMar w:top="1701" w:right="1701" w:bottom="1418" w:left="1418" w:header="1701" w:footer="163" w:gutter="0"/>
      <w:pgNumType w:fmt="arabicAlpha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29" w:rsidRDefault="00780429" w:rsidP="00885FD4">
      <w:pPr>
        <w:spacing w:after="0" w:line="240" w:lineRule="auto"/>
      </w:pPr>
      <w:r>
        <w:separator/>
      </w:r>
    </w:p>
  </w:endnote>
  <w:endnote w:type="continuationSeparator" w:id="0">
    <w:p w:rsidR="00780429" w:rsidRDefault="00780429" w:rsidP="0088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D4" w:rsidRPr="00885FD4" w:rsidRDefault="00885FD4" w:rsidP="000B4DF7">
    <w:pPr>
      <w:pStyle w:val="Footer"/>
      <w:tabs>
        <w:tab w:val="left" w:pos="4317"/>
        <w:tab w:val="center" w:pos="4393"/>
      </w:tabs>
      <w:jc w:val="lef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29" w:rsidRDefault="00780429" w:rsidP="00885FD4">
      <w:pPr>
        <w:spacing w:after="0" w:line="240" w:lineRule="auto"/>
      </w:pPr>
      <w:r>
        <w:separator/>
      </w:r>
    </w:p>
  </w:footnote>
  <w:footnote w:type="continuationSeparator" w:id="0">
    <w:p w:rsidR="00780429" w:rsidRDefault="00780429" w:rsidP="00885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BA6"/>
    <w:rsid w:val="00055045"/>
    <w:rsid w:val="00065010"/>
    <w:rsid w:val="00087E12"/>
    <w:rsid w:val="00093662"/>
    <w:rsid w:val="00093C15"/>
    <w:rsid w:val="000B4DF7"/>
    <w:rsid w:val="000B70FE"/>
    <w:rsid w:val="00102248"/>
    <w:rsid w:val="0011341A"/>
    <w:rsid w:val="00142C8B"/>
    <w:rsid w:val="0017593B"/>
    <w:rsid w:val="001A3651"/>
    <w:rsid w:val="001A3A07"/>
    <w:rsid w:val="00206859"/>
    <w:rsid w:val="002148D8"/>
    <w:rsid w:val="00226A43"/>
    <w:rsid w:val="00255409"/>
    <w:rsid w:val="00262468"/>
    <w:rsid w:val="002A11F7"/>
    <w:rsid w:val="002A426D"/>
    <w:rsid w:val="002A5F88"/>
    <w:rsid w:val="002C0EAB"/>
    <w:rsid w:val="002E06A2"/>
    <w:rsid w:val="0031493A"/>
    <w:rsid w:val="00335BA6"/>
    <w:rsid w:val="00350DBE"/>
    <w:rsid w:val="0036324D"/>
    <w:rsid w:val="003653C3"/>
    <w:rsid w:val="00370A66"/>
    <w:rsid w:val="00373B63"/>
    <w:rsid w:val="00377B48"/>
    <w:rsid w:val="00386212"/>
    <w:rsid w:val="00393E88"/>
    <w:rsid w:val="003B623F"/>
    <w:rsid w:val="003C1095"/>
    <w:rsid w:val="003C1463"/>
    <w:rsid w:val="00401D52"/>
    <w:rsid w:val="00404344"/>
    <w:rsid w:val="004114A4"/>
    <w:rsid w:val="00414AC9"/>
    <w:rsid w:val="0042054B"/>
    <w:rsid w:val="00444A29"/>
    <w:rsid w:val="00470A98"/>
    <w:rsid w:val="0047484A"/>
    <w:rsid w:val="00492499"/>
    <w:rsid w:val="004B58C8"/>
    <w:rsid w:val="004F721C"/>
    <w:rsid w:val="005132F2"/>
    <w:rsid w:val="005165B2"/>
    <w:rsid w:val="005204F7"/>
    <w:rsid w:val="0053189D"/>
    <w:rsid w:val="00532207"/>
    <w:rsid w:val="005824AA"/>
    <w:rsid w:val="005859D0"/>
    <w:rsid w:val="00595831"/>
    <w:rsid w:val="005A6935"/>
    <w:rsid w:val="005B486A"/>
    <w:rsid w:val="005C738A"/>
    <w:rsid w:val="005D52AD"/>
    <w:rsid w:val="005D690B"/>
    <w:rsid w:val="005F68ED"/>
    <w:rsid w:val="00611A17"/>
    <w:rsid w:val="006329ED"/>
    <w:rsid w:val="00636C83"/>
    <w:rsid w:val="006502A0"/>
    <w:rsid w:val="0065231C"/>
    <w:rsid w:val="006775DE"/>
    <w:rsid w:val="00680887"/>
    <w:rsid w:val="00686B53"/>
    <w:rsid w:val="00696BA5"/>
    <w:rsid w:val="006A3B1B"/>
    <w:rsid w:val="006C405A"/>
    <w:rsid w:val="00711F52"/>
    <w:rsid w:val="00712A14"/>
    <w:rsid w:val="007140C5"/>
    <w:rsid w:val="0073076A"/>
    <w:rsid w:val="00731D29"/>
    <w:rsid w:val="00743BBB"/>
    <w:rsid w:val="007635B7"/>
    <w:rsid w:val="00775920"/>
    <w:rsid w:val="00780429"/>
    <w:rsid w:val="00783E79"/>
    <w:rsid w:val="00787A9A"/>
    <w:rsid w:val="00791FAC"/>
    <w:rsid w:val="007B78CB"/>
    <w:rsid w:val="007C0C30"/>
    <w:rsid w:val="007C56E2"/>
    <w:rsid w:val="007C5765"/>
    <w:rsid w:val="007C74F8"/>
    <w:rsid w:val="007D4402"/>
    <w:rsid w:val="007D51BF"/>
    <w:rsid w:val="007F0AFB"/>
    <w:rsid w:val="008114B2"/>
    <w:rsid w:val="0082166E"/>
    <w:rsid w:val="00824AD3"/>
    <w:rsid w:val="00857AC1"/>
    <w:rsid w:val="008741F0"/>
    <w:rsid w:val="00885FD4"/>
    <w:rsid w:val="00892486"/>
    <w:rsid w:val="00892580"/>
    <w:rsid w:val="008974B0"/>
    <w:rsid w:val="00897587"/>
    <w:rsid w:val="008A1D5E"/>
    <w:rsid w:val="008A3105"/>
    <w:rsid w:val="008B7715"/>
    <w:rsid w:val="008C1DB3"/>
    <w:rsid w:val="008C6E46"/>
    <w:rsid w:val="008F02A1"/>
    <w:rsid w:val="00900658"/>
    <w:rsid w:val="009024F0"/>
    <w:rsid w:val="009061E6"/>
    <w:rsid w:val="0091367D"/>
    <w:rsid w:val="00925C7C"/>
    <w:rsid w:val="00931179"/>
    <w:rsid w:val="00953BF9"/>
    <w:rsid w:val="00976790"/>
    <w:rsid w:val="00980775"/>
    <w:rsid w:val="00984F98"/>
    <w:rsid w:val="0099553B"/>
    <w:rsid w:val="009C0E8B"/>
    <w:rsid w:val="009F6754"/>
    <w:rsid w:val="00A104CD"/>
    <w:rsid w:val="00A27128"/>
    <w:rsid w:val="00A34ED6"/>
    <w:rsid w:val="00A7003F"/>
    <w:rsid w:val="00A746FA"/>
    <w:rsid w:val="00A76F4E"/>
    <w:rsid w:val="00A81634"/>
    <w:rsid w:val="00A8792D"/>
    <w:rsid w:val="00AD2B87"/>
    <w:rsid w:val="00B42F09"/>
    <w:rsid w:val="00B8146E"/>
    <w:rsid w:val="00B92677"/>
    <w:rsid w:val="00B93BEC"/>
    <w:rsid w:val="00BA7E23"/>
    <w:rsid w:val="00BB07E3"/>
    <w:rsid w:val="00BD11E7"/>
    <w:rsid w:val="00BD5157"/>
    <w:rsid w:val="00C15C81"/>
    <w:rsid w:val="00C46A01"/>
    <w:rsid w:val="00C52EDE"/>
    <w:rsid w:val="00C57004"/>
    <w:rsid w:val="00C7705D"/>
    <w:rsid w:val="00C80460"/>
    <w:rsid w:val="00C80796"/>
    <w:rsid w:val="00C835CB"/>
    <w:rsid w:val="00CA4C83"/>
    <w:rsid w:val="00CC3B8A"/>
    <w:rsid w:val="00CD06B8"/>
    <w:rsid w:val="00CD716E"/>
    <w:rsid w:val="00CE4B3A"/>
    <w:rsid w:val="00D0010D"/>
    <w:rsid w:val="00D1757E"/>
    <w:rsid w:val="00D2134E"/>
    <w:rsid w:val="00D24D42"/>
    <w:rsid w:val="00D32D87"/>
    <w:rsid w:val="00D415BD"/>
    <w:rsid w:val="00D73583"/>
    <w:rsid w:val="00D84F89"/>
    <w:rsid w:val="00D93778"/>
    <w:rsid w:val="00DC1A8F"/>
    <w:rsid w:val="00DF5D5D"/>
    <w:rsid w:val="00E02B9C"/>
    <w:rsid w:val="00E04150"/>
    <w:rsid w:val="00E04461"/>
    <w:rsid w:val="00E1128D"/>
    <w:rsid w:val="00E1530A"/>
    <w:rsid w:val="00E44406"/>
    <w:rsid w:val="00E449CB"/>
    <w:rsid w:val="00E61589"/>
    <w:rsid w:val="00EC0312"/>
    <w:rsid w:val="00ED6DAD"/>
    <w:rsid w:val="00EF68BA"/>
    <w:rsid w:val="00F0631E"/>
    <w:rsid w:val="00F24374"/>
    <w:rsid w:val="00F56C4B"/>
    <w:rsid w:val="00F741C4"/>
    <w:rsid w:val="00FA3B54"/>
    <w:rsid w:val="00FB31AC"/>
    <w:rsid w:val="00FC3370"/>
    <w:rsid w:val="00FC6D7D"/>
    <w:rsid w:val="00FE36AB"/>
    <w:rsid w:val="00FF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FE"/>
  </w:style>
  <w:style w:type="paragraph" w:styleId="Heading1">
    <w:name w:val="heading 1"/>
    <w:basedOn w:val="Normal"/>
    <w:next w:val="Normal"/>
    <w:link w:val="Heading1Char"/>
    <w:uiPriority w:val="9"/>
    <w:qFormat/>
    <w:rsid w:val="006C4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C4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C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C4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C40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C40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C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0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0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C405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4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05A"/>
    <w:pPr>
      <w:outlineLvl w:val="9"/>
    </w:pPr>
  </w:style>
  <w:style w:type="paragraph" w:styleId="ListParagraph">
    <w:name w:val="List Paragraph"/>
    <w:basedOn w:val="Normal"/>
    <w:uiPriority w:val="34"/>
    <w:qFormat/>
    <w:rsid w:val="000B70FE"/>
    <w:pPr>
      <w:ind w:left="720"/>
      <w:contextualSpacing/>
    </w:pPr>
  </w:style>
  <w:style w:type="character" w:customStyle="1" w:styleId="hps">
    <w:name w:val="hps"/>
    <w:basedOn w:val="DefaultParagraphFont"/>
    <w:rsid w:val="00CD06B8"/>
  </w:style>
  <w:style w:type="paragraph" w:styleId="BalloonText">
    <w:name w:val="Balloon Text"/>
    <w:basedOn w:val="Normal"/>
    <w:link w:val="BalloonTextChar"/>
    <w:uiPriority w:val="99"/>
    <w:semiHidden/>
    <w:unhideWhenUsed/>
    <w:rsid w:val="004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189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3189D"/>
    <w:pPr>
      <w:tabs>
        <w:tab w:val="right" w:leader="dot" w:pos="7928"/>
      </w:tabs>
      <w:bidi/>
      <w:spacing w:after="100" w:line="240" w:lineRule="auto"/>
      <w:ind w:left="566"/>
    </w:pPr>
  </w:style>
  <w:style w:type="character" w:styleId="Hyperlink">
    <w:name w:val="Hyperlink"/>
    <w:basedOn w:val="DefaultParagraphFont"/>
    <w:uiPriority w:val="99"/>
    <w:unhideWhenUsed/>
    <w:rsid w:val="0053189D"/>
    <w:rPr>
      <w:color w:val="0000FF"/>
      <w:u w:val="single"/>
    </w:rPr>
  </w:style>
  <w:style w:type="paragraph" w:styleId="NoSpacing">
    <w:name w:val="No Spacing"/>
    <w:uiPriority w:val="1"/>
    <w:qFormat/>
    <w:rsid w:val="00824AD3"/>
    <w:pPr>
      <w:spacing w:after="0" w:line="240" w:lineRule="auto"/>
      <w:ind w:left="0"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85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FD4"/>
  </w:style>
  <w:style w:type="paragraph" w:styleId="Footer">
    <w:name w:val="footer"/>
    <w:basedOn w:val="Normal"/>
    <w:link w:val="FooterChar"/>
    <w:uiPriority w:val="99"/>
    <w:unhideWhenUsed/>
    <w:rsid w:val="00885FD4"/>
    <w:pPr>
      <w:bidi/>
      <w:spacing w:after="0" w:line="240" w:lineRule="auto"/>
      <w:ind w:left="0"/>
      <w:jc w:val="center"/>
    </w:pPr>
    <w:rPr>
      <w:rFonts w:cs="Traditional Arabic"/>
      <w:b/>
      <w:bCs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885FD4"/>
    <w:rPr>
      <w:rFonts w:cs="Traditional Arabi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67</cp:revision>
  <cp:lastPrinted>2014-12-02T12:57:00Z</cp:lastPrinted>
  <dcterms:created xsi:type="dcterms:W3CDTF">2014-03-24T13:21:00Z</dcterms:created>
  <dcterms:modified xsi:type="dcterms:W3CDTF">2014-12-02T13:52:00Z</dcterms:modified>
</cp:coreProperties>
</file>